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4B55A0" w14:textId="77777777" w:rsidR="00ED59D7" w:rsidRPr="007E49B7" w:rsidRDefault="00ED59D7" w:rsidP="00C4269C">
      <w:pPr>
        <w:jc w:val="center"/>
        <w:rPr>
          <w:sz w:val="24"/>
          <w:szCs w:val="24"/>
        </w:rPr>
      </w:pPr>
    </w:p>
    <w:p w14:paraId="3020A8AD" w14:textId="77777777" w:rsidR="00ED59D7" w:rsidRDefault="00ED59D7" w:rsidP="00922F2A">
      <w:pPr>
        <w:jc w:val="center"/>
        <w:rPr>
          <w:rFonts w:ascii="Arial" w:hAnsi="Arial" w:cs="Arial"/>
          <w:b/>
          <w:sz w:val="24"/>
          <w:szCs w:val="24"/>
        </w:rPr>
      </w:pPr>
    </w:p>
    <w:p w14:paraId="6FF3CE9C" w14:textId="77777777" w:rsidR="00ED59D7" w:rsidRPr="005457FE" w:rsidRDefault="00ED59D7" w:rsidP="00424260">
      <w:pPr>
        <w:jc w:val="center"/>
        <w:outlineLvl w:val="0"/>
        <w:rPr>
          <w:rFonts w:ascii="Arial" w:hAnsi="Arial" w:cs="Arial"/>
          <w:b/>
          <w:sz w:val="28"/>
          <w:szCs w:val="24"/>
        </w:rPr>
      </w:pPr>
      <w:r w:rsidRPr="005457FE">
        <w:rPr>
          <w:rFonts w:ascii="Arial" w:hAnsi="Arial" w:cs="Arial"/>
          <w:b/>
          <w:sz w:val="28"/>
          <w:szCs w:val="24"/>
        </w:rPr>
        <w:t>OUTCOME</w:t>
      </w:r>
    </w:p>
    <w:p w14:paraId="774A27BC" w14:textId="77777777" w:rsidR="00ED59D7" w:rsidRDefault="00ED59D7" w:rsidP="00424260">
      <w:pPr>
        <w:jc w:val="center"/>
        <w:outlineLvl w:val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of Welsh Information </w:t>
      </w:r>
      <w:r w:rsidRPr="007E49B7">
        <w:rPr>
          <w:rFonts w:ascii="Arial" w:hAnsi="Arial" w:cs="Arial"/>
          <w:b/>
          <w:sz w:val="24"/>
          <w:szCs w:val="24"/>
        </w:rPr>
        <w:t>S</w:t>
      </w:r>
      <w:r>
        <w:rPr>
          <w:rFonts w:ascii="Arial" w:hAnsi="Arial" w:cs="Arial"/>
          <w:b/>
          <w:sz w:val="24"/>
          <w:szCs w:val="24"/>
        </w:rPr>
        <w:t xml:space="preserve">tandards </w:t>
      </w:r>
      <w:r w:rsidRPr="007E49B7">
        <w:rPr>
          <w:rFonts w:ascii="Arial" w:hAnsi="Arial" w:cs="Arial"/>
          <w:b/>
          <w:sz w:val="24"/>
          <w:szCs w:val="24"/>
        </w:rPr>
        <w:t>B</w:t>
      </w:r>
      <w:r>
        <w:rPr>
          <w:rFonts w:ascii="Arial" w:hAnsi="Arial" w:cs="Arial"/>
          <w:b/>
          <w:sz w:val="24"/>
          <w:szCs w:val="24"/>
        </w:rPr>
        <w:t>oard (WISB)</w:t>
      </w:r>
      <w:r w:rsidR="00633CEA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Appraisal</w:t>
      </w:r>
    </w:p>
    <w:p w14:paraId="72E35B3E" w14:textId="77777777" w:rsidR="00ED59D7" w:rsidRDefault="00ED59D7" w:rsidP="00C4269C">
      <w:pPr>
        <w:jc w:val="center"/>
        <w:rPr>
          <w:rFonts w:ascii="Arial" w:hAnsi="Arial" w:cs="Arial"/>
          <w:b/>
        </w:rPr>
      </w:pPr>
    </w:p>
    <w:p w14:paraId="173054C9" w14:textId="77777777" w:rsidR="00ED59D7" w:rsidRDefault="00ED59D7" w:rsidP="00C4269C">
      <w:pPr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69"/>
        <w:gridCol w:w="5811"/>
      </w:tblGrid>
      <w:tr w:rsidR="00ED59D7" w:rsidRPr="005A4832" w14:paraId="54FC2F66" w14:textId="77777777" w:rsidTr="005A4832">
        <w:tc>
          <w:tcPr>
            <w:tcW w:w="3369" w:type="dxa"/>
          </w:tcPr>
          <w:p w14:paraId="34314EDB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  <w:r w:rsidRPr="005A4832">
              <w:rPr>
                <w:rFonts w:ascii="Arial" w:hAnsi="Arial" w:cs="Arial"/>
                <w:b/>
              </w:rPr>
              <w:t>TITLE OF STANDARD:</w:t>
            </w:r>
          </w:p>
          <w:p w14:paraId="62AAE4FF" w14:textId="77777777" w:rsidR="00ED59D7" w:rsidRPr="005A4832" w:rsidRDefault="00ED59D7" w:rsidP="00C4269C">
            <w:pPr>
              <w:rPr>
                <w:rFonts w:ascii="Arial" w:hAnsi="Arial" w:cs="Arial"/>
                <w:b/>
              </w:rPr>
            </w:pPr>
          </w:p>
        </w:tc>
        <w:tc>
          <w:tcPr>
            <w:tcW w:w="5811" w:type="dxa"/>
          </w:tcPr>
          <w:p w14:paraId="512008BE" w14:textId="77777777" w:rsidR="00ED59D7" w:rsidRPr="005A4832" w:rsidRDefault="00ED59D7" w:rsidP="0039495F">
            <w:pPr>
              <w:rPr>
                <w:rFonts w:ascii="Arial" w:hAnsi="Arial" w:cs="Arial"/>
              </w:rPr>
            </w:pPr>
          </w:p>
        </w:tc>
      </w:tr>
      <w:tr w:rsidR="00ED59D7" w:rsidRPr="005A4832" w14:paraId="09EE90AC" w14:textId="77777777" w:rsidTr="005A4832">
        <w:tc>
          <w:tcPr>
            <w:tcW w:w="3369" w:type="dxa"/>
          </w:tcPr>
          <w:p w14:paraId="69B335BE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  <w:r w:rsidRPr="005A4832">
              <w:rPr>
                <w:rFonts w:ascii="Arial" w:hAnsi="Arial" w:cs="Arial"/>
                <w:b/>
              </w:rPr>
              <w:t xml:space="preserve">REF. NO. </w:t>
            </w:r>
          </w:p>
          <w:p w14:paraId="1B21A420" w14:textId="77777777" w:rsidR="00ED59D7" w:rsidRPr="005A4832" w:rsidRDefault="00ED59D7" w:rsidP="00C4269C">
            <w:pPr>
              <w:rPr>
                <w:rFonts w:ascii="Arial" w:hAnsi="Arial" w:cs="Arial"/>
                <w:b/>
              </w:rPr>
            </w:pPr>
          </w:p>
        </w:tc>
        <w:tc>
          <w:tcPr>
            <w:tcW w:w="5811" w:type="dxa"/>
          </w:tcPr>
          <w:p w14:paraId="74A21AE4" w14:textId="77777777" w:rsidR="00ED59D7" w:rsidRPr="005A4832" w:rsidRDefault="00ED59D7" w:rsidP="0039495F">
            <w:pPr>
              <w:rPr>
                <w:rFonts w:ascii="Arial" w:hAnsi="Arial" w:cs="Arial"/>
              </w:rPr>
            </w:pPr>
          </w:p>
        </w:tc>
      </w:tr>
      <w:tr w:rsidR="00ED59D7" w:rsidRPr="005A4832" w14:paraId="633E8AC0" w14:textId="77777777" w:rsidTr="005A4832">
        <w:tc>
          <w:tcPr>
            <w:tcW w:w="3369" w:type="dxa"/>
          </w:tcPr>
          <w:p w14:paraId="2030C312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  <w:r w:rsidRPr="005A4832">
              <w:rPr>
                <w:rFonts w:ascii="Arial" w:hAnsi="Arial" w:cs="Arial"/>
                <w:b/>
              </w:rPr>
              <w:t>STAGE OF STANDARD:</w:t>
            </w:r>
          </w:p>
          <w:p w14:paraId="09B83FF1" w14:textId="77777777" w:rsidR="00ED59D7" w:rsidRPr="005A4832" w:rsidRDefault="00ED59D7" w:rsidP="00C4269C">
            <w:pPr>
              <w:rPr>
                <w:rFonts w:ascii="Arial" w:hAnsi="Arial" w:cs="Arial"/>
                <w:b/>
              </w:rPr>
            </w:pPr>
          </w:p>
        </w:tc>
        <w:tc>
          <w:tcPr>
            <w:tcW w:w="5811" w:type="dxa"/>
          </w:tcPr>
          <w:p w14:paraId="7C79AF14" w14:textId="77777777" w:rsidR="00ED59D7" w:rsidRPr="005A4832" w:rsidRDefault="00ED59D7" w:rsidP="0039495F">
            <w:pPr>
              <w:rPr>
                <w:rFonts w:ascii="Arial" w:hAnsi="Arial" w:cs="Arial"/>
              </w:rPr>
            </w:pPr>
          </w:p>
        </w:tc>
      </w:tr>
      <w:tr w:rsidR="00ED59D7" w:rsidRPr="005A4832" w14:paraId="73A74366" w14:textId="77777777" w:rsidTr="005A4832">
        <w:tc>
          <w:tcPr>
            <w:tcW w:w="3369" w:type="dxa"/>
          </w:tcPr>
          <w:p w14:paraId="715DC495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  <w:r w:rsidRPr="005A4832">
              <w:rPr>
                <w:rFonts w:ascii="Arial" w:hAnsi="Arial" w:cs="Arial"/>
                <w:b/>
              </w:rPr>
              <w:t>SUBMITTER OF STANDARD</w:t>
            </w:r>
            <w:r>
              <w:rPr>
                <w:rFonts w:ascii="Arial" w:hAnsi="Arial" w:cs="Arial"/>
                <w:b/>
              </w:rPr>
              <w:t>:</w:t>
            </w:r>
          </w:p>
          <w:p w14:paraId="354B8A5B" w14:textId="77777777" w:rsidR="00ED59D7" w:rsidRPr="005A4832" w:rsidRDefault="00ED59D7" w:rsidP="00C4269C">
            <w:pPr>
              <w:rPr>
                <w:rFonts w:ascii="Arial" w:hAnsi="Arial" w:cs="Arial"/>
                <w:b/>
              </w:rPr>
            </w:pPr>
          </w:p>
        </w:tc>
        <w:tc>
          <w:tcPr>
            <w:tcW w:w="5811" w:type="dxa"/>
          </w:tcPr>
          <w:p w14:paraId="2E079336" w14:textId="77777777" w:rsidR="00ED59D7" w:rsidRPr="006D43A1" w:rsidRDefault="00ED59D7" w:rsidP="0039495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bookmarkStart w:id="0" w:name="_GoBack"/>
        <w:bookmarkEnd w:id="0"/>
      </w:tr>
      <w:tr w:rsidR="00ED59D7" w:rsidRPr="005A4832" w14:paraId="49677C5E" w14:textId="77777777" w:rsidTr="005A4832">
        <w:tc>
          <w:tcPr>
            <w:tcW w:w="3369" w:type="dxa"/>
          </w:tcPr>
          <w:p w14:paraId="72D19683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  <w:r w:rsidRPr="005A4832">
              <w:rPr>
                <w:rFonts w:ascii="Arial" w:hAnsi="Arial" w:cs="Arial"/>
                <w:b/>
              </w:rPr>
              <w:t>SPONSOR OF STANDARD:</w:t>
            </w:r>
          </w:p>
          <w:p w14:paraId="6D882689" w14:textId="77777777" w:rsidR="00ED59D7" w:rsidRPr="005A4832" w:rsidRDefault="00ED59D7" w:rsidP="00C4269C">
            <w:pPr>
              <w:rPr>
                <w:rFonts w:ascii="Arial" w:hAnsi="Arial" w:cs="Arial"/>
                <w:b/>
              </w:rPr>
            </w:pPr>
          </w:p>
        </w:tc>
        <w:tc>
          <w:tcPr>
            <w:tcW w:w="5811" w:type="dxa"/>
          </w:tcPr>
          <w:p w14:paraId="1B3B34DB" w14:textId="77777777" w:rsidR="00ED59D7" w:rsidRPr="005A4832" w:rsidRDefault="00ED59D7" w:rsidP="0039495F">
            <w:pPr>
              <w:rPr>
                <w:rFonts w:ascii="Arial" w:hAnsi="Arial" w:cs="Arial"/>
              </w:rPr>
            </w:pPr>
          </w:p>
        </w:tc>
      </w:tr>
      <w:tr w:rsidR="00ED59D7" w:rsidRPr="005A4832" w14:paraId="60952517" w14:textId="77777777" w:rsidTr="0042005D">
        <w:trPr>
          <w:trHeight w:val="473"/>
        </w:trPr>
        <w:tc>
          <w:tcPr>
            <w:tcW w:w="3369" w:type="dxa"/>
          </w:tcPr>
          <w:p w14:paraId="221AEE94" w14:textId="77777777" w:rsidR="00ED59D7" w:rsidRPr="005A4832" w:rsidRDefault="00ED59D7" w:rsidP="00C4269C">
            <w:pPr>
              <w:rPr>
                <w:rFonts w:ascii="Arial" w:hAnsi="Arial" w:cs="Arial"/>
                <w:b/>
              </w:rPr>
            </w:pPr>
            <w:r w:rsidRPr="005A4832">
              <w:rPr>
                <w:rFonts w:ascii="Arial" w:hAnsi="Arial" w:cs="Arial"/>
                <w:b/>
              </w:rPr>
              <w:t>APPROVAL HISTORY:</w:t>
            </w:r>
          </w:p>
        </w:tc>
        <w:tc>
          <w:tcPr>
            <w:tcW w:w="5811" w:type="dxa"/>
          </w:tcPr>
          <w:p w14:paraId="7E3F61BA" w14:textId="77777777" w:rsidR="00ED59D7" w:rsidRPr="005A4832" w:rsidRDefault="00ED59D7" w:rsidP="0039495F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ED59D7" w:rsidRPr="005A4832" w14:paraId="6ABA78B5" w14:textId="77777777" w:rsidTr="005A4832">
        <w:tc>
          <w:tcPr>
            <w:tcW w:w="3369" w:type="dxa"/>
          </w:tcPr>
          <w:p w14:paraId="54BCBB65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 CONSIDERED BY WI</w:t>
            </w:r>
            <w:r w:rsidRPr="005A4832">
              <w:rPr>
                <w:rFonts w:ascii="Arial" w:hAnsi="Arial" w:cs="Arial"/>
                <w:b/>
              </w:rPr>
              <w:t>SB:</w:t>
            </w:r>
          </w:p>
          <w:p w14:paraId="676DFBF0" w14:textId="77777777" w:rsidR="00ED59D7" w:rsidRPr="005A4832" w:rsidRDefault="00ED59D7" w:rsidP="00C4269C">
            <w:pPr>
              <w:rPr>
                <w:rFonts w:ascii="Arial" w:hAnsi="Arial" w:cs="Arial"/>
                <w:b/>
              </w:rPr>
            </w:pPr>
          </w:p>
        </w:tc>
        <w:tc>
          <w:tcPr>
            <w:tcW w:w="5811" w:type="dxa"/>
          </w:tcPr>
          <w:p w14:paraId="016715C3" w14:textId="77777777" w:rsidR="00ED59D7" w:rsidRPr="004D0275" w:rsidRDefault="00ED59D7" w:rsidP="00753D07">
            <w:pPr>
              <w:rPr>
                <w:rFonts w:ascii="Arial" w:hAnsi="Arial" w:cs="Arial"/>
              </w:rPr>
            </w:pPr>
          </w:p>
        </w:tc>
      </w:tr>
      <w:tr w:rsidR="00ED59D7" w:rsidRPr="005A4832" w14:paraId="78399F5C" w14:textId="77777777" w:rsidTr="00E45FC2">
        <w:tc>
          <w:tcPr>
            <w:tcW w:w="9180" w:type="dxa"/>
            <w:gridSpan w:val="2"/>
          </w:tcPr>
          <w:p w14:paraId="0EB5B1AB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</w:p>
          <w:p w14:paraId="6B6D9A00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WI</w:t>
            </w:r>
            <w:r w:rsidRPr="005A4832">
              <w:rPr>
                <w:rFonts w:ascii="Arial" w:hAnsi="Arial" w:cs="Arial"/>
                <w:b/>
              </w:rPr>
              <w:t>SB COMMENTS:</w:t>
            </w:r>
          </w:p>
          <w:p w14:paraId="66B9EAA2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</w:p>
          <w:p w14:paraId="056B33C7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</w:p>
          <w:p w14:paraId="7CAE147C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</w:p>
          <w:p w14:paraId="3D54C5EB" w14:textId="77777777" w:rsidR="00ED59D7" w:rsidRPr="003B3F8B" w:rsidRDefault="00ED59D7" w:rsidP="0039495F">
            <w:pPr>
              <w:rPr>
                <w:rFonts w:ascii="Arial" w:hAnsi="Arial" w:cs="Arial"/>
              </w:rPr>
            </w:pPr>
          </w:p>
        </w:tc>
      </w:tr>
      <w:tr w:rsidR="00ED59D7" w:rsidRPr="005A4832" w14:paraId="114764ED" w14:textId="77777777" w:rsidTr="0025275B">
        <w:tc>
          <w:tcPr>
            <w:tcW w:w="9180" w:type="dxa"/>
            <w:gridSpan w:val="2"/>
          </w:tcPr>
          <w:p w14:paraId="55A38834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</w:p>
          <w:p w14:paraId="7DAD0F6C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  <w:r w:rsidRPr="005A4832">
              <w:rPr>
                <w:rFonts w:ascii="Arial" w:hAnsi="Arial" w:cs="Arial"/>
                <w:b/>
              </w:rPr>
              <w:t>ACTION(S) TO BE TAKEN BY SUBMITTER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783AB0">
              <w:rPr>
                <w:rFonts w:ascii="Arial" w:hAnsi="Arial" w:cs="Arial"/>
                <w:b/>
                <w:i/>
              </w:rPr>
              <w:t>AND/OR SPONSOR</w:t>
            </w:r>
            <w:r w:rsidRPr="005A4832">
              <w:rPr>
                <w:rFonts w:ascii="Arial" w:hAnsi="Arial" w:cs="Arial"/>
                <w:b/>
              </w:rPr>
              <w:t>:</w:t>
            </w:r>
          </w:p>
          <w:p w14:paraId="7335AEF2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</w:p>
          <w:p w14:paraId="6D857EE9" w14:textId="77777777" w:rsidR="00ED59D7" w:rsidRDefault="00ED59D7" w:rsidP="00C4269C">
            <w:pPr>
              <w:rPr>
                <w:rFonts w:ascii="Arial" w:hAnsi="Arial" w:cs="Arial"/>
                <w:b/>
              </w:rPr>
            </w:pPr>
          </w:p>
          <w:p w14:paraId="35629A5F" w14:textId="77777777" w:rsidR="00ED59D7" w:rsidRPr="005A4832" w:rsidRDefault="00ED59D7" w:rsidP="00C4269C">
            <w:pPr>
              <w:rPr>
                <w:rFonts w:ascii="Arial" w:hAnsi="Arial" w:cs="Arial"/>
                <w:b/>
              </w:rPr>
            </w:pPr>
          </w:p>
          <w:p w14:paraId="22C8ED61" w14:textId="77777777" w:rsidR="00ED59D7" w:rsidRPr="004D0275" w:rsidRDefault="00ED59D7" w:rsidP="0039495F">
            <w:pPr>
              <w:ind w:left="360"/>
              <w:rPr>
                <w:rFonts w:ascii="Arial" w:hAnsi="Arial" w:cs="Arial"/>
                <w:i/>
              </w:rPr>
            </w:pPr>
          </w:p>
        </w:tc>
      </w:tr>
      <w:tr w:rsidR="00ED59D7" w:rsidRPr="005A4832" w14:paraId="6AF8B201" w14:textId="77777777" w:rsidTr="005A4832">
        <w:tc>
          <w:tcPr>
            <w:tcW w:w="3369" w:type="dxa"/>
          </w:tcPr>
          <w:p w14:paraId="7AF7A4E5" w14:textId="77777777" w:rsidR="00ED59D7" w:rsidRPr="005A4832" w:rsidRDefault="00ED59D7" w:rsidP="00C426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WI</w:t>
            </w:r>
            <w:r w:rsidRPr="005A4832">
              <w:rPr>
                <w:rFonts w:ascii="Arial" w:hAnsi="Arial" w:cs="Arial"/>
                <w:b/>
              </w:rPr>
              <w:t>SB DECISION:</w:t>
            </w:r>
          </w:p>
        </w:tc>
        <w:tc>
          <w:tcPr>
            <w:tcW w:w="5811" w:type="dxa"/>
          </w:tcPr>
          <w:p w14:paraId="097DEC5E" w14:textId="77777777" w:rsidR="00ED59D7" w:rsidRDefault="00ED59D7" w:rsidP="0012203C">
            <w:pPr>
              <w:rPr>
                <w:rFonts w:ascii="Arial" w:hAnsi="Arial" w:cs="Arial"/>
              </w:rPr>
            </w:pPr>
          </w:p>
          <w:p w14:paraId="3EE17956" w14:textId="77777777" w:rsidR="00ED59D7" w:rsidRPr="005A4832" w:rsidRDefault="00ED59D7" w:rsidP="0012203C">
            <w:pPr>
              <w:rPr>
                <w:rFonts w:ascii="Arial" w:hAnsi="Arial" w:cs="Arial"/>
              </w:rPr>
            </w:pPr>
          </w:p>
        </w:tc>
      </w:tr>
      <w:tr w:rsidR="00ED59D7" w:rsidRPr="005A4832" w14:paraId="4DBC4498" w14:textId="77777777" w:rsidTr="005A4832">
        <w:tc>
          <w:tcPr>
            <w:tcW w:w="3369" w:type="dxa"/>
          </w:tcPr>
          <w:p w14:paraId="61D1C16E" w14:textId="77777777" w:rsidR="00ED59D7" w:rsidRPr="005A4832" w:rsidRDefault="00ED59D7" w:rsidP="00C426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WI</w:t>
            </w:r>
            <w:r w:rsidRPr="005A4832">
              <w:rPr>
                <w:rFonts w:ascii="Arial" w:hAnsi="Arial" w:cs="Arial"/>
                <w:b/>
              </w:rPr>
              <w:t xml:space="preserve">SB DECISION KEY: </w:t>
            </w:r>
          </w:p>
        </w:tc>
        <w:tc>
          <w:tcPr>
            <w:tcW w:w="5811" w:type="dxa"/>
          </w:tcPr>
          <w:p w14:paraId="46F6768C" w14:textId="77777777" w:rsidR="00ED59D7" w:rsidRPr="005A4832" w:rsidRDefault="00ED59D7" w:rsidP="005A4832">
            <w:pPr>
              <w:numPr>
                <w:ilvl w:val="0"/>
                <w:numId w:val="11"/>
              </w:numPr>
              <w:rPr>
                <w:rFonts w:ascii="Arial" w:hAnsi="Arial" w:cs="Arial"/>
                <w:sz w:val="18"/>
                <w:szCs w:val="18"/>
              </w:rPr>
            </w:pPr>
            <w:r w:rsidRPr="005A4832">
              <w:rPr>
                <w:rFonts w:ascii="Arial" w:hAnsi="Arial" w:cs="Arial"/>
                <w:b/>
                <w:sz w:val="18"/>
                <w:szCs w:val="18"/>
              </w:rPr>
              <w:t xml:space="preserve">Approved: </w:t>
            </w:r>
            <w:r w:rsidRPr="005A4832">
              <w:rPr>
                <w:rFonts w:ascii="Arial" w:hAnsi="Arial" w:cs="Arial"/>
                <w:sz w:val="18"/>
                <w:szCs w:val="18"/>
              </w:rPr>
              <w:t>The submission h</w:t>
            </w:r>
            <w:r>
              <w:rPr>
                <w:rFonts w:ascii="Arial" w:hAnsi="Arial" w:cs="Arial"/>
                <w:sz w:val="18"/>
                <w:szCs w:val="18"/>
              </w:rPr>
              <w:t>as been formally approved by WI</w:t>
            </w:r>
            <w:r w:rsidRPr="005A4832">
              <w:rPr>
                <w:rFonts w:ascii="Arial" w:hAnsi="Arial" w:cs="Arial"/>
                <w:sz w:val="18"/>
                <w:szCs w:val="18"/>
              </w:rPr>
              <w:t>SB</w:t>
            </w:r>
          </w:p>
          <w:p w14:paraId="782EADAD" w14:textId="77777777" w:rsidR="00ED59D7" w:rsidRPr="005A4832" w:rsidRDefault="00ED59D7" w:rsidP="00367361">
            <w:pPr>
              <w:rPr>
                <w:rFonts w:ascii="Arial" w:hAnsi="Arial" w:cs="Arial"/>
                <w:sz w:val="18"/>
                <w:szCs w:val="18"/>
              </w:rPr>
            </w:pPr>
          </w:p>
          <w:p w14:paraId="31C9B75D" w14:textId="77777777" w:rsidR="00ED59D7" w:rsidRPr="005A4832" w:rsidRDefault="00ED59D7" w:rsidP="005A4832">
            <w:pPr>
              <w:numPr>
                <w:ilvl w:val="0"/>
                <w:numId w:val="11"/>
              </w:numPr>
              <w:rPr>
                <w:rFonts w:ascii="Arial" w:hAnsi="Arial" w:cs="Arial"/>
                <w:sz w:val="18"/>
                <w:szCs w:val="18"/>
              </w:rPr>
            </w:pPr>
            <w:r w:rsidRPr="005A4832">
              <w:rPr>
                <w:rFonts w:ascii="Arial" w:hAnsi="Arial" w:cs="Arial"/>
                <w:b/>
                <w:sz w:val="18"/>
                <w:szCs w:val="18"/>
              </w:rPr>
              <w:t>Conditionally Approved:</w:t>
            </w:r>
            <w:r>
              <w:rPr>
                <w:rFonts w:ascii="Arial" w:hAnsi="Arial" w:cs="Arial"/>
                <w:sz w:val="18"/>
                <w:szCs w:val="18"/>
              </w:rPr>
              <w:t xml:space="preserve"> WI</w:t>
            </w:r>
            <w:r w:rsidRPr="005A4832">
              <w:rPr>
                <w:rFonts w:ascii="Arial" w:hAnsi="Arial" w:cs="Arial"/>
                <w:sz w:val="18"/>
                <w:szCs w:val="18"/>
              </w:rPr>
              <w:t xml:space="preserve">SB has postponed approval until specific conditions are met. Time Limited. </w:t>
            </w:r>
          </w:p>
          <w:p w14:paraId="228C4BD2" w14:textId="77777777" w:rsidR="00ED59D7" w:rsidRPr="005A4832" w:rsidRDefault="00ED59D7" w:rsidP="00367361">
            <w:pPr>
              <w:rPr>
                <w:rFonts w:ascii="Arial" w:hAnsi="Arial" w:cs="Arial"/>
                <w:sz w:val="18"/>
                <w:szCs w:val="18"/>
              </w:rPr>
            </w:pPr>
          </w:p>
          <w:p w14:paraId="7B457361" w14:textId="77777777" w:rsidR="00ED59D7" w:rsidRPr="005A4832" w:rsidRDefault="00ED59D7" w:rsidP="005A4832">
            <w:pPr>
              <w:numPr>
                <w:ilvl w:val="0"/>
                <w:numId w:val="11"/>
              </w:numPr>
              <w:rPr>
                <w:rFonts w:ascii="Arial" w:hAnsi="Arial" w:cs="Arial"/>
                <w:sz w:val="18"/>
                <w:szCs w:val="18"/>
              </w:rPr>
            </w:pPr>
            <w:r w:rsidRPr="005A4832">
              <w:rPr>
                <w:rFonts w:ascii="Arial" w:hAnsi="Arial" w:cs="Arial"/>
                <w:b/>
                <w:sz w:val="18"/>
                <w:szCs w:val="18"/>
              </w:rPr>
              <w:t>Approved with Caveats:</w:t>
            </w:r>
            <w:r w:rsidRPr="005A4832">
              <w:rPr>
                <w:rFonts w:ascii="Arial" w:hAnsi="Arial" w:cs="Arial"/>
                <w:sz w:val="18"/>
                <w:szCs w:val="18"/>
              </w:rPr>
              <w:t xml:space="preserve"> Approval at Fi</w:t>
            </w:r>
            <w:r>
              <w:rPr>
                <w:rFonts w:ascii="Arial" w:hAnsi="Arial" w:cs="Arial"/>
                <w:sz w:val="18"/>
                <w:szCs w:val="18"/>
              </w:rPr>
              <w:t>nal stage has been given but WI</w:t>
            </w:r>
            <w:r w:rsidRPr="005A4832">
              <w:rPr>
                <w:rFonts w:ascii="Arial" w:hAnsi="Arial" w:cs="Arial"/>
                <w:sz w:val="18"/>
                <w:szCs w:val="18"/>
              </w:rPr>
              <w:t xml:space="preserve">SB has remaining concerns over the quality and expectations of the proposals </w:t>
            </w:r>
          </w:p>
          <w:p w14:paraId="32684401" w14:textId="77777777" w:rsidR="00ED59D7" w:rsidRPr="005A4832" w:rsidRDefault="00ED59D7" w:rsidP="00367361">
            <w:pPr>
              <w:rPr>
                <w:rFonts w:ascii="Arial" w:hAnsi="Arial" w:cs="Arial"/>
                <w:sz w:val="18"/>
                <w:szCs w:val="18"/>
              </w:rPr>
            </w:pPr>
          </w:p>
          <w:p w14:paraId="6505A644" w14:textId="77777777" w:rsidR="00ED59D7" w:rsidRPr="005A4832" w:rsidRDefault="00ED59D7" w:rsidP="005A4832">
            <w:pPr>
              <w:numPr>
                <w:ilvl w:val="0"/>
                <w:numId w:val="11"/>
              </w:numPr>
              <w:rPr>
                <w:rFonts w:ascii="Arial" w:hAnsi="Arial" w:cs="Arial"/>
                <w:sz w:val="18"/>
                <w:szCs w:val="18"/>
              </w:rPr>
            </w:pPr>
            <w:r w:rsidRPr="005A4832">
              <w:rPr>
                <w:rFonts w:ascii="Arial" w:hAnsi="Arial" w:cs="Arial"/>
                <w:b/>
                <w:sz w:val="18"/>
                <w:szCs w:val="18"/>
              </w:rPr>
              <w:t>Accepted for Progression to Next Stage:</w:t>
            </w:r>
            <w:r>
              <w:rPr>
                <w:rFonts w:ascii="Arial" w:hAnsi="Arial" w:cs="Arial"/>
                <w:sz w:val="18"/>
                <w:szCs w:val="18"/>
              </w:rPr>
              <w:t xml:space="preserve"> WI</w:t>
            </w:r>
            <w:r w:rsidRPr="005A4832">
              <w:rPr>
                <w:rFonts w:ascii="Arial" w:hAnsi="Arial" w:cs="Arial"/>
                <w:sz w:val="18"/>
                <w:szCs w:val="18"/>
              </w:rPr>
              <w:t xml:space="preserve">SB accepts that project work should continue before submission at the next stage </w:t>
            </w:r>
          </w:p>
          <w:p w14:paraId="24C8589E" w14:textId="77777777" w:rsidR="00ED59D7" w:rsidRPr="005A4832" w:rsidRDefault="00ED59D7" w:rsidP="00367361">
            <w:pPr>
              <w:rPr>
                <w:rFonts w:ascii="Arial" w:hAnsi="Arial" w:cs="Arial"/>
                <w:sz w:val="18"/>
                <w:szCs w:val="18"/>
              </w:rPr>
            </w:pPr>
          </w:p>
          <w:p w14:paraId="34FC7E0A" w14:textId="77777777" w:rsidR="00ED59D7" w:rsidRPr="005A4832" w:rsidRDefault="00ED59D7" w:rsidP="005A4832">
            <w:pPr>
              <w:numPr>
                <w:ilvl w:val="0"/>
                <w:numId w:val="11"/>
              </w:numPr>
              <w:rPr>
                <w:rFonts w:ascii="Arial" w:hAnsi="Arial" w:cs="Arial"/>
                <w:sz w:val="18"/>
                <w:szCs w:val="18"/>
              </w:rPr>
            </w:pPr>
            <w:r w:rsidRPr="005A4832">
              <w:rPr>
                <w:rFonts w:ascii="Arial" w:hAnsi="Arial" w:cs="Arial"/>
                <w:b/>
                <w:sz w:val="18"/>
                <w:szCs w:val="18"/>
              </w:rPr>
              <w:t xml:space="preserve">Not Approved but Invited to Resubmit: </w:t>
            </w:r>
            <w:r>
              <w:rPr>
                <w:rFonts w:ascii="Arial" w:hAnsi="Arial" w:cs="Arial"/>
                <w:sz w:val="18"/>
                <w:szCs w:val="18"/>
              </w:rPr>
              <w:t>WI</w:t>
            </w:r>
            <w:r w:rsidRPr="005A4832">
              <w:rPr>
                <w:rFonts w:ascii="Arial" w:hAnsi="Arial" w:cs="Arial"/>
                <w:sz w:val="18"/>
                <w:szCs w:val="18"/>
              </w:rPr>
              <w:t xml:space="preserve">SB invites resubmission at the same stage after specific issues have been addressed </w:t>
            </w:r>
          </w:p>
          <w:p w14:paraId="557C1AE6" w14:textId="77777777" w:rsidR="00ED59D7" w:rsidRPr="005A4832" w:rsidRDefault="00ED59D7" w:rsidP="00367361">
            <w:pPr>
              <w:rPr>
                <w:rFonts w:ascii="Arial" w:hAnsi="Arial" w:cs="Arial"/>
                <w:sz w:val="18"/>
                <w:szCs w:val="18"/>
              </w:rPr>
            </w:pPr>
          </w:p>
          <w:p w14:paraId="1520DE85" w14:textId="77777777" w:rsidR="00ED59D7" w:rsidRPr="005A4832" w:rsidRDefault="00ED59D7" w:rsidP="005A4832">
            <w:pPr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5A4832">
              <w:rPr>
                <w:rFonts w:ascii="Arial" w:hAnsi="Arial" w:cs="Arial"/>
                <w:b/>
                <w:sz w:val="18"/>
                <w:szCs w:val="18"/>
              </w:rPr>
              <w:t xml:space="preserve">Not Approved but Recommended: </w:t>
            </w:r>
            <w:r>
              <w:rPr>
                <w:rFonts w:ascii="Arial" w:hAnsi="Arial" w:cs="Arial"/>
                <w:sz w:val="18"/>
                <w:szCs w:val="18"/>
              </w:rPr>
              <w:t>WI</w:t>
            </w:r>
            <w:r w:rsidRPr="005A4832">
              <w:rPr>
                <w:rFonts w:ascii="Arial" w:hAnsi="Arial" w:cs="Arial"/>
                <w:sz w:val="18"/>
                <w:szCs w:val="18"/>
              </w:rPr>
              <w:t>SB believes the submission to be worthy, but cannot proceed in the absence of policy d</w:t>
            </w:r>
            <w:r w:rsidR="00424260">
              <w:rPr>
                <w:rFonts w:ascii="Arial" w:hAnsi="Arial" w:cs="Arial"/>
                <w:sz w:val="18"/>
                <w:szCs w:val="18"/>
              </w:rPr>
              <w:t>irective from the Welsh</w:t>
            </w:r>
            <w:r w:rsidRPr="005A4832">
              <w:rPr>
                <w:rFonts w:ascii="Arial" w:hAnsi="Arial" w:cs="Arial"/>
                <w:sz w:val="18"/>
                <w:szCs w:val="18"/>
              </w:rPr>
              <w:t xml:space="preserve"> Government</w:t>
            </w:r>
          </w:p>
          <w:p w14:paraId="29055C8D" w14:textId="77777777" w:rsidR="00ED59D7" w:rsidRPr="005A4832" w:rsidRDefault="00ED59D7" w:rsidP="00367361">
            <w:pPr>
              <w:rPr>
                <w:rFonts w:ascii="Arial" w:hAnsi="Arial" w:cs="Arial"/>
              </w:rPr>
            </w:pPr>
          </w:p>
        </w:tc>
      </w:tr>
      <w:tr w:rsidR="00ED59D7" w:rsidRPr="005A4832" w14:paraId="3596E5DB" w14:textId="77777777" w:rsidTr="005A4832">
        <w:tc>
          <w:tcPr>
            <w:tcW w:w="3369" w:type="dxa"/>
          </w:tcPr>
          <w:p w14:paraId="4AA05DF9" w14:textId="77777777" w:rsidR="00ED59D7" w:rsidRPr="005A4832" w:rsidRDefault="00ED59D7" w:rsidP="00C4269C">
            <w:pPr>
              <w:rPr>
                <w:rFonts w:ascii="Arial" w:hAnsi="Arial" w:cs="Arial"/>
                <w:b/>
              </w:rPr>
            </w:pPr>
            <w:r w:rsidRPr="005A4832">
              <w:rPr>
                <w:rFonts w:ascii="Arial" w:hAnsi="Arial" w:cs="Arial"/>
                <w:b/>
              </w:rPr>
              <w:t>REVIEW PERIOD:</w:t>
            </w:r>
          </w:p>
        </w:tc>
        <w:tc>
          <w:tcPr>
            <w:tcW w:w="5811" w:type="dxa"/>
          </w:tcPr>
          <w:p w14:paraId="054202BC" w14:textId="77777777" w:rsidR="00ED59D7" w:rsidRDefault="00ED59D7" w:rsidP="0039495F">
            <w:pPr>
              <w:rPr>
                <w:rFonts w:ascii="Arial" w:hAnsi="Arial" w:cs="Arial"/>
              </w:rPr>
            </w:pPr>
          </w:p>
          <w:p w14:paraId="506FA1A4" w14:textId="77777777" w:rsidR="00ED59D7" w:rsidRDefault="00ED59D7" w:rsidP="0039495F">
            <w:pPr>
              <w:rPr>
                <w:rFonts w:ascii="Arial" w:hAnsi="Arial" w:cs="Arial"/>
              </w:rPr>
            </w:pPr>
          </w:p>
          <w:p w14:paraId="6598E505" w14:textId="77777777" w:rsidR="00ED59D7" w:rsidRPr="005A4832" w:rsidRDefault="00ED59D7" w:rsidP="005F26D2">
            <w:pPr>
              <w:rPr>
                <w:rFonts w:ascii="Arial" w:hAnsi="Arial" w:cs="Arial"/>
              </w:rPr>
            </w:pPr>
          </w:p>
        </w:tc>
      </w:tr>
    </w:tbl>
    <w:p w14:paraId="78FCD1C1" w14:textId="77777777" w:rsidR="00633CEA" w:rsidRDefault="00633CEA" w:rsidP="00F3700A"/>
    <w:p w14:paraId="1607D918" w14:textId="77777777" w:rsidR="00633CEA" w:rsidRPr="00C4269C" w:rsidRDefault="00633CEA" w:rsidP="00F3700A"/>
    <w:sectPr w:rsidR="00633CEA" w:rsidRPr="00C4269C" w:rsidSect="00633CEA">
      <w:footerReference w:type="default" r:id="rId7"/>
      <w:headerReference w:type="first" r:id="rId8"/>
      <w:footerReference w:type="first" r:id="rId9"/>
      <w:pgSz w:w="11906" w:h="16838"/>
      <w:pgMar w:top="1440" w:right="1418" w:bottom="1440" w:left="1418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12D845" w14:textId="77777777" w:rsidR="00777B4E" w:rsidRDefault="00777B4E">
      <w:r>
        <w:separator/>
      </w:r>
    </w:p>
  </w:endnote>
  <w:endnote w:type="continuationSeparator" w:id="0">
    <w:p w14:paraId="54F5F96E" w14:textId="77777777" w:rsidR="00777B4E" w:rsidRDefault="00777B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2FF794" w14:textId="77777777" w:rsidR="00ED59D7" w:rsidRPr="00217E85" w:rsidRDefault="00ED59D7" w:rsidP="00127E8F">
    <w:pPr>
      <w:pStyle w:val="Footer"/>
      <w:pBdr>
        <w:top w:val="single" w:sz="4" w:space="1" w:color="auto"/>
      </w:pBdr>
      <w:tabs>
        <w:tab w:val="clear" w:pos="8306"/>
        <w:tab w:val="right" w:pos="9000"/>
      </w:tabs>
      <w:rPr>
        <w:rFonts w:ascii="Arial" w:hAnsi="Arial" w:cs="Arial"/>
      </w:rPr>
    </w:pPr>
    <w:r w:rsidRPr="00217E85">
      <w:rPr>
        <w:rFonts w:ascii="Arial" w:hAnsi="Arial" w:cs="Arial"/>
      </w:rPr>
      <w:t xml:space="preserve">Document: Outcome  </w:t>
    </w:r>
    <w:r w:rsidRPr="00217E85">
      <w:rPr>
        <w:rFonts w:ascii="Arial" w:hAnsi="Arial" w:cs="Arial"/>
      </w:rPr>
      <w:tab/>
    </w:r>
    <w:r w:rsidRPr="00217E85">
      <w:rPr>
        <w:rFonts w:ascii="Arial" w:hAnsi="Arial" w:cs="Arial"/>
      </w:rPr>
      <w:tab/>
      <w:t xml:space="preserve">Date Created: </w:t>
    </w:r>
  </w:p>
  <w:p w14:paraId="5939E585" w14:textId="77777777" w:rsidR="00ED59D7" w:rsidRPr="00217E85" w:rsidRDefault="00ED59D7" w:rsidP="00127E8F">
    <w:pPr>
      <w:pStyle w:val="Footer"/>
      <w:tabs>
        <w:tab w:val="clear" w:pos="8306"/>
        <w:tab w:val="right" w:pos="9000"/>
      </w:tabs>
      <w:rPr>
        <w:rFonts w:ascii="Arial" w:hAnsi="Arial" w:cs="Arial"/>
      </w:rPr>
    </w:pPr>
    <w:r w:rsidRPr="00217E85">
      <w:rPr>
        <w:rFonts w:ascii="Arial" w:hAnsi="Arial" w:cs="Arial"/>
      </w:rPr>
      <w:t>Programme: Information Standards Assurance Process</w:t>
    </w:r>
    <w:r w:rsidRPr="00217E85">
      <w:rPr>
        <w:rFonts w:ascii="Arial" w:hAnsi="Arial" w:cs="Arial"/>
      </w:rPr>
      <w:tab/>
      <w:t>Date Printed:</w:t>
    </w:r>
  </w:p>
  <w:p w14:paraId="1D2709B8" w14:textId="77777777" w:rsidR="00ED59D7" w:rsidRPr="00217E85" w:rsidRDefault="00ED59D7" w:rsidP="00127E8F">
    <w:pPr>
      <w:pStyle w:val="Footer"/>
      <w:tabs>
        <w:tab w:val="clear" w:pos="8306"/>
        <w:tab w:val="right" w:pos="9000"/>
      </w:tabs>
      <w:rPr>
        <w:rFonts w:ascii="Arial" w:hAnsi="Arial" w:cs="Arial"/>
      </w:rPr>
    </w:pPr>
    <w:r w:rsidRPr="00217E85">
      <w:rPr>
        <w:rFonts w:ascii="Arial" w:hAnsi="Arial" w:cs="Arial"/>
      </w:rPr>
      <w:t>Author:  WISB Secretariat</w:t>
    </w:r>
    <w:r w:rsidRPr="00217E85">
      <w:rPr>
        <w:rFonts w:ascii="Arial" w:hAnsi="Arial" w:cs="Arial"/>
      </w:rPr>
      <w:tab/>
    </w:r>
    <w:r w:rsidRPr="00217E85">
      <w:rPr>
        <w:rFonts w:ascii="Arial" w:hAnsi="Arial" w:cs="Arial"/>
      </w:rPr>
      <w:tab/>
      <w:t>Version: 1</w:t>
    </w:r>
  </w:p>
  <w:p w14:paraId="7DAC889E" w14:textId="77777777" w:rsidR="00ED59D7" w:rsidRPr="00217E85" w:rsidRDefault="00ED59D7" w:rsidP="00127E8F">
    <w:pPr>
      <w:pStyle w:val="Footer"/>
      <w:tabs>
        <w:tab w:val="clear" w:pos="8306"/>
        <w:tab w:val="right" w:pos="9000"/>
      </w:tabs>
      <w:rPr>
        <w:rFonts w:ascii="Arial" w:hAnsi="Arial" w:cs="Arial"/>
      </w:rPr>
    </w:pPr>
    <w:r w:rsidRPr="00217E85">
      <w:rPr>
        <w:rFonts w:ascii="Arial" w:hAnsi="Arial" w:cs="Arial"/>
      </w:rPr>
      <w:tab/>
    </w:r>
    <w:r w:rsidRPr="00217E85">
      <w:rPr>
        <w:rFonts w:ascii="Arial" w:hAnsi="Arial" w:cs="Arial"/>
      </w:rPr>
      <w:tab/>
    </w:r>
    <w:r w:rsidRPr="00217E85">
      <w:rPr>
        <w:rFonts w:ascii="Arial" w:hAnsi="Arial" w:cs="Arial"/>
        <w:snapToGrid w:val="0"/>
        <w:lang w:eastAsia="en-US"/>
      </w:rPr>
      <w:t xml:space="preserve">Page </w:t>
    </w:r>
    <w:r w:rsidR="00695339" w:rsidRPr="00217E85">
      <w:rPr>
        <w:rFonts w:ascii="Arial" w:hAnsi="Arial" w:cs="Arial"/>
        <w:snapToGrid w:val="0"/>
        <w:lang w:eastAsia="en-US"/>
      </w:rPr>
      <w:fldChar w:fldCharType="begin"/>
    </w:r>
    <w:r w:rsidRPr="00217E85">
      <w:rPr>
        <w:rFonts w:ascii="Arial" w:hAnsi="Arial" w:cs="Arial"/>
        <w:snapToGrid w:val="0"/>
        <w:lang w:eastAsia="en-US"/>
      </w:rPr>
      <w:instrText xml:space="preserve"> PAGE </w:instrText>
    </w:r>
    <w:r w:rsidR="00695339" w:rsidRPr="00217E85">
      <w:rPr>
        <w:rFonts w:ascii="Arial" w:hAnsi="Arial" w:cs="Arial"/>
        <w:snapToGrid w:val="0"/>
        <w:lang w:eastAsia="en-US"/>
      </w:rPr>
      <w:fldChar w:fldCharType="separate"/>
    </w:r>
    <w:r w:rsidR="000F5F29">
      <w:rPr>
        <w:rFonts w:ascii="Arial" w:hAnsi="Arial" w:cs="Arial"/>
        <w:noProof/>
        <w:snapToGrid w:val="0"/>
        <w:lang w:eastAsia="en-US"/>
      </w:rPr>
      <w:t>2</w:t>
    </w:r>
    <w:r w:rsidR="00695339" w:rsidRPr="00217E85">
      <w:rPr>
        <w:rFonts w:ascii="Arial" w:hAnsi="Arial" w:cs="Arial"/>
        <w:snapToGrid w:val="0"/>
        <w:lang w:eastAsia="en-US"/>
      </w:rPr>
      <w:fldChar w:fldCharType="end"/>
    </w:r>
    <w:r w:rsidRPr="00217E85">
      <w:rPr>
        <w:rFonts w:ascii="Arial" w:hAnsi="Arial" w:cs="Arial"/>
        <w:snapToGrid w:val="0"/>
        <w:lang w:eastAsia="en-US"/>
      </w:rPr>
      <w:t xml:space="preserve"> of </w:t>
    </w:r>
    <w:r w:rsidR="00695339" w:rsidRPr="00217E85">
      <w:rPr>
        <w:rFonts w:ascii="Arial" w:hAnsi="Arial" w:cs="Arial"/>
        <w:snapToGrid w:val="0"/>
        <w:lang w:eastAsia="en-US"/>
      </w:rPr>
      <w:fldChar w:fldCharType="begin"/>
    </w:r>
    <w:r w:rsidRPr="00217E85">
      <w:rPr>
        <w:rFonts w:ascii="Arial" w:hAnsi="Arial" w:cs="Arial"/>
        <w:snapToGrid w:val="0"/>
        <w:lang w:eastAsia="en-US"/>
      </w:rPr>
      <w:instrText xml:space="preserve"> NUMPAGES </w:instrText>
    </w:r>
    <w:r w:rsidR="00695339" w:rsidRPr="00217E85">
      <w:rPr>
        <w:rFonts w:ascii="Arial" w:hAnsi="Arial" w:cs="Arial"/>
        <w:snapToGrid w:val="0"/>
        <w:lang w:eastAsia="en-US"/>
      </w:rPr>
      <w:fldChar w:fldCharType="separate"/>
    </w:r>
    <w:r w:rsidR="000F5F29">
      <w:rPr>
        <w:rFonts w:ascii="Arial" w:hAnsi="Arial" w:cs="Arial"/>
        <w:noProof/>
        <w:snapToGrid w:val="0"/>
        <w:lang w:eastAsia="en-US"/>
      </w:rPr>
      <w:t>2</w:t>
    </w:r>
    <w:r w:rsidR="00695339" w:rsidRPr="00217E85">
      <w:rPr>
        <w:rFonts w:ascii="Arial" w:hAnsi="Arial" w:cs="Arial"/>
        <w:snapToGrid w:val="0"/>
        <w:lang w:eastAsia="en-US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6E954A" w14:textId="438F886E" w:rsidR="00633CEA" w:rsidRPr="00217E85" w:rsidRDefault="00633CEA" w:rsidP="00633CEA">
    <w:pPr>
      <w:pStyle w:val="Footer"/>
      <w:pBdr>
        <w:top w:val="single" w:sz="4" w:space="1" w:color="auto"/>
      </w:pBdr>
      <w:tabs>
        <w:tab w:val="clear" w:pos="8306"/>
        <w:tab w:val="right" w:pos="9000"/>
      </w:tabs>
      <w:rPr>
        <w:rFonts w:ascii="Arial" w:hAnsi="Arial" w:cs="Arial"/>
      </w:rPr>
    </w:pPr>
    <w:r w:rsidRPr="00217E85">
      <w:rPr>
        <w:rFonts w:ascii="Arial" w:hAnsi="Arial" w:cs="Arial"/>
      </w:rPr>
      <w:t xml:space="preserve">Document: Outcome  </w:t>
    </w:r>
    <w:r w:rsidRPr="00217E85">
      <w:rPr>
        <w:rFonts w:ascii="Arial" w:hAnsi="Arial" w:cs="Arial"/>
      </w:rPr>
      <w:tab/>
    </w:r>
    <w:r w:rsidRPr="00217E85">
      <w:rPr>
        <w:rFonts w:ascii="Arial" w:hAnsi="Arial" w:cs="Arial"/>
      </w:rPr>
      <w:tab/>
      <w:t xml:space="preserve">Date Created: </w:t>
    </w:r>
  </w:p>
  <w:p w14:paraId="48621F6F" w14:textId="77777777" w:rsidR="00633CEA" w:rsidRPr="00217E85" w:rsidRDefault="00633CEA" w:rsidP="00633CEA">
    <w:pPr>
      <w:pStyle w:val="Footer"/>
      <w:tabs>
        <w:tab w:val="clear" w:pos="8306"/>
        <w:tab w:val="right" w:pos="9000"/>
      </w:tabs>
      <w:rPr>
        <w:rFonts w:ascii="Arial" w:hAnsi="Arial" w:cs="Arial"/>
      </w:rPr>
    </w:pPr>
    <w:r w:rsidRPr="00217E85">
      <w:rPr>
        <w:rFonts w:ascii="Arial" w:hAnsi="Arial" w:cs="Arial"/>
      </w:rPr>
      <w:t>Programme: Information Standards Assurance Process</w:t>
    </w:r>
    <w:r w:rsidRPr="00217E85">
      <w:rPr>
        <w:rFonts w:ascii="Arial" w:hAnsi="Arial" w:cs="Arial"/>
      </w:rPr>
      <w:tab/>
      <w:t>Date Printed:</w:t>
    </w:r>
  </w:p>
  <w:p w14:paraId="775CC036" w14:textId="77777777" w:rsidR="00633CEA" w:rsidRPr="00217E85" w:rsidRDefault="00633CEA" w:rsidP="00633CEA">
    <w:pPr>
      <w:pStyle w:val="Footer"/>
      <w:tabs>
        <w:tab w:val="clear" w:pos="8306"/>
        <w:tab w:val="right" w:pos="9000"/>
      </w:tabs>
      <w:rPr>
        <w:rFonts w:ascii="Arial" w:hAnsi="Arial" w:cs="Arial"/>
      </w:rPr>
    </w:pPr>
    <w:r w:rsidRPr="00217E85">
      <w:rPr>
        <w:rFonts w:ascii="Arial" w:hAnsi="Arial" w:cs="Arial"/>
      </w:rPr>
      <w:t>Author:  WISB Secretariat</w:t>
    </w:r>
    <w:r w:rsidRPr="00217E85">
      <w:rPr>
        <w:rFonts w:ascii="Arial" w:hAnsi="Arial" w:cs="Arial"/>
      </w:rPr>
      <w:tab/>
    </w:r>
    <w:r w:rsidRPr="00217E85">
      <w:rPr>
        <w:rFonts w:ascii="Arial" w:hAnsi="Arial" w:cs="Arial"/>
      </w:rPr>
      <w:tab/>
      <w:t>Version: 1</w:t>
    </w:r>
  </w:p>
  <w:p w14:paraId="3C46BE1F" w14:textId="77777777" w:rsidR="00633CEA" w:rsidRPr="00217E85" w:rsidRDefault="00633CEA" w:rsidP="00633CEA">
    <w:pPr>
      <w:pStyle w:val="Footer"/>
      <w:tabs>
        <w:tab w:val="clear" w:pos="8306"/>
        <w:tab w:val="right" w:pos="9000"/>
      </w:tabs>
      <w:rPr>
        <w:rFonts w:ascii="Arial" w:hAnsi="Arial" w:cs="Arial"/>
      </w:rPr>
    </w:pPr>
    <w:r w:rsidRPr="00217E85">
      <w:rPr>
        <w:rFonts w:ascii="Arial" w:hAnsi="Arial" w:cs="Arial"/>
      </w:rPr>
      <w:tab/>
    </w:r>
    <w:r w:rsidRPr="00217E85">
      <w:rPr>
        <w:rFonts w:ascii="Arial" w:hAnsi="Arial" w:cs="Arial"/>
      </w:rPr>
      <w:tab/>
    </w:r>
    <w:r w:rsidRPr="00217E85">
      <w:rPr>
        <w:rFonts w:ascii="Arial" w:hAnsi="Arial" w:cs="Arial"/>
        <w:snapToGrid w:val="0"/>
        <w:lang w:eastAsia="en-US"/>
      </w:rPr>
      <w:t xml:space="preserve">Page </w:t>
    </w:r>
    <w:r w:rsidR="00695339" w:rsidRPr="00217E85">
      <w:rPr>
        <w:rFonts w:ascii="Arial" w:hAnsi="Arial" w:cs="Arial"/>
        <w:snapToGrid w:val="0"/>
        <w:lang w:eastAsia="en-US"/>
      </w:rPr>
      <w:fldChar w:fldCharType="begin"/>
    </w:r>
    <w:r w:rsidRPr="00217E85">
      <w:rPr>
        <w:rFonts w:ascii="Arial" w:hAnsi="Arial" w:cs="Arial"/>
        <w:snapToGrid w:val="0"/>
        <w:lang w:eastAsia="en-US"/>
      </w:rPr>
      <w:instrText xml:space="preserve"> PAGE </w:instrText>
    </w:r>
    <w:r w:rsidR="00695339" w:rsidRPr="00217E85">
      <w:rPr>
        <w:rFonts w:ascii="Arial" w:hAnsi="Arial" w:cs="Arial"/>
        <w:snapToGrid w:val="0"/>
        <w:lang w:eastAsia="en-US"/>
      </w:rPr>
      <w:fldChar w:fldCharType="separate"/>
    </w:r>
    <w:r w:rsidR="000F5F29">
      <w:rPr>
        <w:rFonts w:ascii="Arial" w:hAnsi="Arial" w:cs="Arial"/>
        <w:noProof/>
        <w:snapToGrid w:val="0"/>
        <w:lang w:eastAsia="en-US"/>
      </w:rPr>
      <w:t>1</w:t>
    </w:r>
    <w:r w:rsidR="00695339" w:rsidRPr="00217E85">
      <w:rPr>
        <w:rFonts w:ascii="Arial" w:hAnsi="Arial" w:cs="Arial"/>
        <w:snapToGrid w:val="0"/>
        <w:lang w:eastAsia="en-US"/>
      </w:rPr>
      <w:fldChar w:fldCharType="end"/>
    </w:r>
    <w:r w:rsidRPr="00217E85">
      <w:rPr>
        <w:rFonts w:ascii="Arial" w:hAnsi="Arial" w:cs="Arial"/>
        <w:snapToGrid w:val="0"/>
        <w:lang w:eastAsia="en-US"/>
      </w:rPr>
      <w:t xml:space="preserve"> of </w:t>
    </w:r>
    <w:r w:rsidR="00695339" w:rsidRPr="00217E85">
      <w:rPr>
        <w:rFonts w:ascii="Arial" w:hAnsi="Arial" w:cs="Arial"/>
        <w:snapToGrid w:val="0"/>
        <w:lang w:eastAsia="en-US"/>
      </w:rPr>
      <w:fldChar w:fldCharType="begin"/>
    </w:r>
    <w:r w:rsidRPr="00217E85">
      <w:rPr>
        <w:rFonts w:ascii="Arial" w:hAnsi="Arial" w:cs="Arial"/>
        <w:snapToGrid w:val="0"/>
        <w:lang w:eastAsia="en-US"/>
      </w:rPr>
      <w:instrText xml:space="preserve"> NUMPAGES </w:instrText>
    </w:r>
    <w:r w:rsidR="00695339" w:rsidRPr="00217E85">
      <w:rPr>
        <w:rFonts w:ascii="Arial" w:hAnsi="Arial" w:cs="Arial"/>
        <w:snapToGrid w:val="0"/>
        <w:lang w:eastAsia="en-US"/>
      </w:rPr>
      <w:fldChar w:fldCharType="separate"/>
    </w:r>
    <w:r w:rsidR="000F5F29">
      <w:rPr>
        <w:rFonts w:ascii="Arial" w:hAnsi="Arial" w:cs="Arial"/>
        <w:noProof/>
        <w:snapToGrid w:val="0"/>
        <w:lang w:eastAsia="en-US"/>
      </w:rPr>
      <w:t>2</w:t>
    </w:r>
    <w:r w:rsidR="00695339" w:rsidRPr="00217E85">
      <w:rPr>
        <w:rFonts w:ascii="Arial" w:hAnsi="Arial" w:cs="Arial"/>
        <w:snapToGrid w:val="0"/>
        <w:lang w:eastAsia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202A7C" w14:textId="77777777" w:rsidR="00777B4E" w:rsidRDefault="00777B4E">
      <w:r>
        <w:separator/>
      </w:r>
    </w:p>
  </w:footnote>
  <w:footnote w:type="continuationSeparator" w:id="0">
    <w:p w14:paraId="45F9D193" w14:textId="77777777" w:rsidR="00777B4E" w:rsidRDefault="00777B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709657" w14:textId="3BEB2443" w:rsidR="00ED59D7" w:rsidRDefault="00CA32E0">
    <w:pPr>
      <w:pStyle w:val="Header"/>
    </w:pPr>
    <w:r>
      <w:rPr>
        <w:noProof/>
      </w:rPr>
      <w:pict w14:anchorId="68E3382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5" type="#_x0000_t75" style="position:absolute;margin-left:-38.6pt;margin-top:-17.6pt;width:95.25pt;height:53.75pt;z-index:251662336;mso-position-horizontal-relative:text;mso-position-vertical-relative:text">
          <v:imagedata r:id="rId1" o:title=""/>
          <w10:wrap type="square"/>
        </v:shape>
      </w:pict>
    </w:r>
    <w:r w:rsidR="001A2661">
      <w:rPr>
        <w:noProof/>
      </w:rPr>
      <w:pict w14:anchorId="08BF7B0C">
        <v:shape id="Picture 1" o:spid="_x0000_s2054" type="#_x0000_t75" style="position:absolute;margin-left:417.85pt;margin-top:-24.3pt;width:94.6pt;height:70.3pt;z-index:251657216;visibility:visible">
          <v:imagedata r:id="rId2" o:title=""/>
          <w10:wrap type="squar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500BA6"/>
    <w:multiLevelType w:val="hybridMultilevel"/>
    <w:tmpl w:val="9CD897F6"/>
    <w:lvl w:ilvl="0" w:tplc="FBA80FD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2374B5"/>
    <w:multiLevelType w:val="hybridMultilevel"/>
    <w:tmpl w:val="304C3B7C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411730F"/>
    <w:multiLevelType w:val="hybridMultilevel"/>
    <w:tmpl w:val="96A4B00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F31B3"/>
    <w:multiLevelType w:val="hybridMultilevel"/>
    <w:tmpl w:val="7674D2E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7435F26"/>
    <w:multiLevelType w:val="hybridMultilevel"/>
    <w:tmpl w:val="F5A2EF0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BBC06AD"/>
    <w:multiLevelType w:val="hybridMultilevel"/>
    <w:tmpl w:val="ADC6F7BC"/>
    <w:lvl w:ilvl="0" w:tplc="89C6F03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auto"/>
        <w:sz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30109E"/>
    <w:multiLevelType w:val="hybridMultilevel"/>
    <w:tmpl w:val="C8BED12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0E8697E"/>
    <w:multiLevelType w:val="multilevel"/>
    <w:tmpl w:val="304C3B7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88048C8"/>
    <w:multiLevelType w:val="hybridMultilevel"/>
    <w:tmpl w:val="03ECB9CA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 w15:restartNumberingAfterBreak="0">
    <w:nsid w:val="3AAC1427"/>
    <w:multiLevelType w:val="hybridMultilevel"/>
    <w:tmpl w:val="AA063B38"/>
    <w:lvl w:ilvl="0" w:tplc="89C6F03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i w:val="0"/>
        <w:color w:val="auto"/>
        <w:sz w:val="1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1077B1"/>
    <w:multiLevelType w:val="hybridMultilevel"/>
    <w:tmpl w:val="DF96128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F932601"/>
    <w:multiLevelType w:val="hybridMultilevel"/>
    <w:tmpl w:val="F9CA7B14"/>
    <w:lvl w:ilvl="0" w:tplc="0538AE5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11C00FC"/>
    <w:multiLevelType w:val="hybridMultilevel"/>
    <w:tmpl w:val="BBE6E964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1AF2B16"/>
    <w:multiLevelType w:val="hybridMultilevel"/>
    <w:tmpl w:val="C204A07A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2660CDD"/>
    <w:multiLevelType w:val="multilevel"/>
    <w:tmpl w:val="03ECB9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5" w15:restartNumberingAfterBreak="0">
    <w:nsid w:val="46E46E3F"/>
    <w:multiLevelType w:val="hybridMultilevel"/>
    <w:tmpl w:val="4DA6363E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6" w15:restartNumberingAfterBreak="0">
    <w:nsid w:val="4A1B3CFD"/>
    <w:multiLevelType w:val="hybridMultilevel"/>
    <w:tmpl w:val="86222D7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CED76E8"/>
    <w:multiLevelType w:val="hybridMultilevel"/>
    <w:tmpl w:val="DDC4632E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AC4AA94">
      <w:start w:val="1"/>
      <w:numFmt w:val="bullet"/>
      <w:lvlText w:val=""/>
      <w:lvlJc w:val="left"/>
      <w:pPr>
        <w:tabs>
          <w:tab w:val="num" w:pos="737"/>
        </w:tabs>
        <w:ind w:left="737" w:hanging="397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D5A4E19"/>
    <w:multiLevelType w:val="multilevel"/>
    <w:tmpl w:val="DF9612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FA95027"/>
    <w:multiLevelType w:val="multilevel"/>
    <w:tmpl w:val="FB9C46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  <w:color w:val="auto"/>
        <w:sz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585A14"/>
    <w:multiLevelType w:val="hybridMultilevel"/>
    <w:tmpl w:val="5218EA20"/>
    <w:lvl w:ilvl="0" w:tplc="826E27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  <w:color w:val="auto"/>
        <w:sz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193BEA"/>
    <w:multiLevelType w:val="multilevel"/>
    <w:tmpl w:val="3C2CC9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72A3AD1"/>
    <w:multiLevelType w:val="hybridMultilevel"/>
    <w:tmpl w:val="54AA552A"/>
    <w:lvl w:ilvl="0" w:tplc="30F81F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793598F"/>
    <w:multiLevelType w:val="hybridMultilevel"/>
    <w:tmpl w:val="020ABC8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B8E189A"/>
    <w:multiLevelType w:val="hybridMultilevel"/>
    <w:tmpl w:val="94D8A480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5" w15:restartNumberingAfterBreak="0">
    <w:nsid w:val="60EC0445"/>
    <w:multiLevelType w:val="hybridMultilevel"/>
    <w:tmpl w:val="1638AEF8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24C47DB"/>
    <w:multiLevelType w:val="hybridMultilevel"/>
    <w:tmpl w:val="3C2CC98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6161BD1"/>
    <w:multiLevelType w:val="hybridMultilevel"/>
    <w:tmpl w:val="DB864CD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8" w15:restartNumberingAfterBreak="0">
    <w:nsid w:val="6A3C4084"/>
    <w:multiLevelType w:val="hybridMultilevel"/>
    <w:tmpl w:val="71E61F5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70EB39D8"/>
    <w:multiLevelType w:val="hybridMultilevel"/>
    <w:tmpl w:val="80E407BA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27424B1"/>
    <w:multiLevelType w:val="multilevel"/>
    <w:tmpl w:val="1390DDEC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76124F16"/>
    <w:multiLevelType w:val="hybridMultilevel"/>
    <w:tmpl w:val="91E68B1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7AC5A52"/>
    <w:multiLevelType w:val="hybridMultilevel"/>
    <w:tmpl w:val="8A78B38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A270A2A"/>
    <w:multiLevelType w:val="hybridMultilevel"/>
    <w:tmpl w:val="5C5E159E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C8E33A4"/>
    <w:multiLevelType w:val="hybridMultilevel"/>
    <w:tmpl w:val="CAD03738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4"/>
  </w:num>
  <w:num w:numId="2">
    <w:abstractNumId w:val="12"/>
  </w:num>
  <w:num w:numId="3">
    <w:abstractNumId w:val="13"/>
  </w:num>
  <w:num w:numId="4">
    <w:abstractNumId w:val="30"/>
  </w:num>
  <w:num w:numId="5">
    <w:abstractNumId w:val="16"/>
  </w:num>
  <w:num w:numId="6">
    <w:abstractNumId w:val="31"/>
  </w:num>
  <w:num w:numId="7">
    <w:abstractNumId w:val="6"/>
  </w:num>
  <w:num w:numId="8">
    <w:abstractNumId w:val="29"/>
  </w:num>
  <w:num w:numId="9">
    <w:abstractNumId w:val="2"/>
  </w:num>
  <w:num w:numId="10">
    <w:abstractNumId w:val="10"/>
  </w:num>
  <w:num w:numId="11">
    <w:abstractNumId w:val="28"/>
  </w:num>
  <w:num w:numId="12">
    <w:abstractNumId w:val="18"/>
  </w:num>
  <w:num w:numId="13">
    <w:abstractNumId w:val="22"/>
  </w:num>
  <w:num w:numId="14">
    <w:abstractNumId w:val="5"/>
  </w:num>
  <w:num w:numId="15">
    <w:abstractNumId w:val="20"/>
  </w:num>
  <w:num w:numId="16">
    <w:abstractNumId w:val="19"/>
  </w:num>
  <w:num w:numId="17">
    <w:abstractNumId w:val="32"/>
  </w:num>
  <w:num w:numId="18">
    <w:abstractNumId w:val="27"/>
  </w:num>
  <w:num w:numId="19">
    <w:abstractNumId w:val="15"/>
  </w:num>
  <w:num w:numId="20">
    <w:abstractNumId w:val="0"/>
  </w:num>
  <w:num w:numId="21">
    <w:abstractNumId w:val="11"/>
  </w:num>
  <w:num w:numId="22">
    <w:abstractNumId w:val="24"/>
  </w:num>
  <w:num w:numId="23">
    <w:abstractNumId w:val="8"/>
  </w:num>
  <w:num w:numId="24">
    <w:abstractNumId w:val="34"/>
  </w:num>
  <w:num w:numId="25">
    <w:abstractNumId w:val="26"/>
  </w:num>
  <w:num w:numId="26">
    <w:abstractNumId w:val="14"/>
  </w:num>
  <w:num w:numId="27">
    <w:abstractNumId w:val="23"/>
  </w:num>
  <w:num w:numId="28">
    <w:abstractNumId w:val="21"/>
  </w:num>
  <w:num w:numId="29">
    <w:abstractNumId w:val="3"/>
  </w:num>
  <w:num w:numId="30">
    <w:abstractNumId w:val="1"/>
  </w:num>
  <w:num w:numId="31">
    <w:abstractNumId w:val="33"/>
  </w:num>
  <w:num w:numId="32">
    <w:abstractNumId w:val="9"/>
  </w:num>
  <w:num w:numId="33">
    <w:abstractNumId w:val="25"/>
  </w:num>
  <w:num w:numId="34">
    <w:abstractNumId w:val="7"/>
  </w:num>
  <w:num w:numId="3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4269C"/>
    <w:rsid w:val="000040F1"/>
    <w:rsid w:val="00005B86"/>
    <w:rsid w:val="00011A20"/>
    <w:rsid w:val="00011DFE"/>
    <w:rsid w:val="000120CD"/>
    <w:rsid w:val="00013A00"/>
    <w:rsid w:val="000212AD"/>
    <w:rsid w:val="00022EE7"/>
    <w:rsid w:val="00032354"/>
    <w:rsid w:val="00035DDF"/>
    <w:rsid w:val="00037D79"/>
    <w:rsid w:val="00037F98"/>
    <w:rsid w:val="00040AFD"/>
    <w:rsid w:val="00042334"/>
    <w:rsid w:val="00046099"/>
    <w:rsid w:val="00046561"/>
    <w:rsid w:val="00051C85"/>
    <w:rsid w:val="00051FE5"/>
    <w:rsid w:val="00056834"/>
    <w:rsid w:val="000701E4"/>
    <w:rsid w:val="00071317"/>
    <w:rsid w:val="0007569E"/>
    <w:rsid w:val="00077323"/>
    <w:rsid w:val="00080193"/>
    <w:rsid w:val="00083B32"/>
    <w:rsid w:val="00084A1A"/>
    <w:rsid w:val="00084A37"/>
    <w:rsid w:val="00086132"/>
    <w:rsid w:val="0009061E"/>
    <w:rsid w:val="000918C7"/>
    <w:rsid w:val="00094EBA"/>
    <w:rsid w:val="000951AE"/>
    <w:rsid w:val="00095BA9"/>
    <w:rsid w:val="000960A2"/>
    <w:rsid w:val="000A0F6B"/>
    <w:rsid w:val="000A3DD2"/>
    <w:rsid w:val="000B06B7"/>
    <w:rsid w:val="000D07FD"/>
    <w:rsid w:val="000D1D29"/>
    <w:rsid w:val="000D2E86"/>
    <w:rsid w:val="000D4EC7"/>
    <w:rsid w:val="000D5607"/>
    <w:rsid w:val="000D66A9"/>
    <w:rsid w:val="000E0913"/>
    <w:rsid w:val="000E7DD0"/>
    <w:rsid w:val="000F03D3"/>
    <w:rsid w:val="000F1563"/>
    <w:rsid w:val="000F1CD9"/>
    <w:rsid w:val="000F37CD"/>
    <w:rsid w:val="000F5F29"/>
    <w:rsid w:val="00100A41"/>
    <w:rsid w:val="00100B28"/>
    <w:rsid w:val="0010360B"/>
    <w:rsid w:val="0010590B"/>
    <w:rsid w:val="00105F61"/>
    <w:rsid w:val="001066A5"/>
    <w:rsid w:val="001067EB"/>
    <w:rsid w:val="00112074"/>
    <w:rsid w:val="00113F4A"/>
    <w:rsid w:val="0011432A"/>
    <w:rsid w:val="001150E5"/>
    <w:rsid w:val="0011667A"/>
    <w:rsid w:val="00117811"/>
    <w:rsid w:val="00117AE0"/>
    <w:rsid w:val="0012203C"/>
    <w:rsid w:val="00123D37"/>
    <w:rsid w:val="00127494"/>
    <w:rsid w:val="00127E8F"/>
    <w:rsid w:val="00131763"/>
    <w:rsid w:val="00134947"/>
    <w:rsid w:val="001371B8"/>
    <w:rsid w:val="001415B6"/>
    <w:rsid w:val="00142565"/>
    <w:rsid w:val="00146146"/>
    <w:rsid w:val="001463C9"/>
    <w:rsid w:val="0015024F"/>
    <w:rsid w:val="00150750"/>
    <w:rsid w:val="00150D03"/>
    <w:rsid w:val="00150E96"/>
    <w:rsid w:val="00153415"/>
    <w:rsid w:val="0015775B"/>
    <w:rsid w:val="001615E6"/>
    <w:rsid w:val="00163066"/>
    <w:rsid w:val="00164952"/>
    <w:rsid w:val="00175F95"/>
    <w:rsid w:val="001760D1"/>
    <w:rsid w:val="00181548"/>
    <w:rsid w:val="00181A33"/>
    <w:rsid w:val="0018287B"/>
    <w:rsid w:val="00183AB1"/>
    <w:rsid w:val="00185B17"/>
    <w:rsid w:val="00185DD7"/>
    <w:rsid w:val="00186639"/>
    <w:rsid w:val="00197504"/>
    <w:rsid w:val="001A2661"/>
    <w:rsid w:val="001A41B4"/>
    <w:rsid w:val="001A45ED"/>
    <w:rsid w:val="001A4C7D"/>
    <w:rsid w:val="001A5099"/>
    <w:rsid w:val="001A55AD"/>
    <w:rsid w:val="001A651E"/>
    <w:rsid w:val="001A6AD8"/>
    <w:rsid w:val="001A6BA3"/>
    <w:rsid w:val="001A73D2"/>
    <w:rsid w:val="001B14DE"/>
    <w:rsid w:val="001B2B6A"/>
    <w:rsid w:val="001B2D57"/>
    <w:rsid w:val="001B4D84"/>
    <w:rsid w:val="001B6DA1"/>
    <w:rsid w:val="001C23BF"/>
    <w:rsid w:val="001C31EE"/>
    <w:rsid w:val="001C3A08"/>
    <w:rsid w:val="001C3F2E"/>
    <w:rsid w:val="001C57A3"/>
    <w:rsid w:val="001C6860"/>
    <w:rsid w:val="001C7613"/>
    <w:rsid w:val="001C7FE6"/>
    <w:rsid w:val="001D05A4"/>
    <w:rsid w:val="001D2AC4"/>
    <w:rsid w:val="001D4B4A"/>
    <w:rsid w:val="001E1C75"/>
    <w:rsid w:val="001E4B98"/>
    <w:rsid w:val="001E5566"/>
    <w:rsid w:val="001E5757"/>
    <w:rsid w:val="001E6160"/>
    <w:rsid w:val="001F20D2"/>
    <w:rsid w:val="001F734C"/>
    <w:rsid w:val="00207B0D"/>
    <w:rsid w:val="00207CFF"/>
    <w:rsid w:val="00210DAB"/>
    <w:rsid w:val="0021110A"/>
    <w:rsid w:val="00211C6F"/>
    <w:rsid w:val="00214A41"/>
    <w:rsid w:val="00217DFF"/>
    <w:rsid w:val="00217E85"/>
    <w:rsid w:val="00220848"/>
    <w:rsid w:val="002256AF"/>
    <w:rsid w:val="002303AA"/>
    <w:rsid w:val="002351E0"/>
    <w:rsid w:val="0023640F"/>
    <w:rsid w:val="00236904"/>
    <w:rsid w:val="002407A4"/>
    <w:rsid w:val="00250BD0"/>
    <w:rsid w:val="0025275B"/>
    <w:rsid w:val="00253598"/>
    <w:rsid w:val="002538D0"/>
    <w:rsid w:val="00254191"/>
    <w:rsid w:val="0025580B"/>
    <w:rsid w:val="00257B8C"/>
    <w:rsid w:val="00260116"/>
    <w:rsid w:val="00265A20"/>
    <w:rsid w:val="002710FA"/>
    <w:rsid w:val="002729AB"/>
    <w:rsid w:val="00273B88"/>
    <w:rsid w:val="00275F81"/>
    <w:rsid w:val="00277971"/>
    <w:rsid w:val="0028289A"/>
    <w:rsid w:val="0029298E"/>
    <w:rsid w:val="00294E8B"/>
    <w:rsid w:val="00296826"/>
    <w:rsid w:val="002A3A92"/>
    <w:rsid w:val="002A4AF7"/>
    <w:rsid w:val="002A4E02"/>
    <w:rsid w:val="002A5311"/>
    <w:rsid w:val="002A5DE8"/>
    <w:rsid w:val="002A6352"/>
    <w:rsid w:val="002A65D3"/>
    <w:rsid w:val="002A7C03"/>
    <w:rsid w:val="002B0989"/>
    <w:rsid w:val="002B1564"/>
    <w:rsid w:val="002B40D9"/>
    <w:rsid w:val="002B710D"/>
    <w:rsid w:val="002B7711"/>
    <w:rsid w:val="002C1318"/>
    <w:rsid w:val="002C3D98"/>
    <w:rsid w:val="002D04CC"/>
    <w:rsid w:val="002D193D"/>
    <w:rsid w:val="002D205F"/>
    <w:rsid w:val="002D424E"/>
    <w:rsid w:val="002D5075"/>
    <w:rsid w:val="002E0F0B"/>
    <w:rsid w:val="002E5840"/>
    <w:rsid w:val="002E5E5F"/>
    <w:rsid w:val="002E7026"/>
    <w:rsid w:val="002E7043"/>
    <w:rsid w:val="002F0018"/>
    <w:rsid w:val="002F31E4"/>
    <w:rsid w:val="00301B09"/>
    <w:rsid w:val="00305E29"/>
    <w:rsid w:val="00307005"/>
    <w:rsid w:val="003166CC"/>
    <w:rsid w:val="0031674A"/>
    <w:rsid w:val="00321D66"/>
    <w:rsid w:val="003220C5"/>
    <w:rsid w:val="0032598C"/>
    <w:rsid w:val="00326C31"/>
    <w:rsid w:val="00333B36"/>
    <w:rsid w:val="00335D64"/>
    <w:rsid w:val="00336464"/>
    <w:rsid w:val="003375CD"/>
    <w:rsid w:val="0034083F"/>
    <w:rsid w:val="00343BC4"/>
    <w:rsid w:val="0034436A"/>
    <w:rsid w:val="003471D9"/>
    <w:rsid w:val="00354F27"/>
    <w:rsid w:val="003553E4"/>
    <w:rsid w:val="00356DD4"/>
    <w:rsid w:val="003609E2"/>
    <w:rsid w:val="00361DE3"/>
    <w:rsid w:val="00363579"/>
    <w:rsid w:val="00367361"/>
    <w:rsid w:val="00371244"/>
    <w:rsid w:val="00372668"/>
    <w:rsid w:val="003741D2"/>
    <w:rsid w:val="00376403"/>
    <w:rsid w:val="0037674F"/>
    <w:rsid w:val="003777CA"/>
    <w:rsid w:val="00384D86"/>
    <w:rsid w:val="003867AA"/>
    <w:rsid w:val="003900FA"/>
    <w:rsid w:val="00392410"/>
    <w:rsid w:val="0039495F"/>
    <w:rsid w:val="003A06B7"/>
    <w:rsid w:val="003A2A78"/>
    <w:rsid w:val="003A42BD"/>
    <w:rsid w:val="003B3F8B"/>
    <w:rsid w:val="003C0B58"/>
    <w:rsid w:val="003C0D53"/>
    <w:rsid w:val="003C6549"/>
    <w:rsid w:val="003D0CFE"/>
    <w:rsid w:val="003D1B65"/>
    <w:rsid w:val="003D1E12"/>
    <w:rsid w:val="003D1E6D"/>
    <w:rsid w:val="003D314E"/>
    <w:rsid w:val="003D44C0"/>
    <w:rsid w:val="003D4CF5"/>
    <w:rsid w:val="003E1FCD"/>
    <w:rsid w:val="003E20B0"/>
    <w:rsid w:val="003E73F1"/>
    <w:rsid w:val="003E77C3"/>
    <w:rsid w:val="003F25BF"/>
    <w:rsid w:val="003F2960"/>
    <w:rsid w:val="003F32DB"/>
    <w:rsid w:val="0040290C"/>
    <w:rsid w:val="004038A8"/>
    <w:rsid w:val="0040513A"/>
    <w:rsid w:val="004175CC"/>
    <w:rsid w:val="004176FF"/>
    <w:rsid w:val="00417B2E"/>
    <w:rsid w:val="0042005D"/>
    <w:rsid w:val="00424260"/>
    <w:rsid w:val="00425558"/>
    <w:rsid w:val="00425A4E"/>
    <w:rsid w:val="004404AA"/>
    <w:rsid w:val="004422C2"/>
    <w:rsid w:val="00456FEC"/>
    <w:rsid w:val="0046062C"/>
    <w:rsid w:val="00460C3B"/>
    <w:rsid w:val="004610AC"/>
    <w:rsid w:val="004628D4"/>
    <w:rsid w:val="004642D9"/>
    <w:rsid w:val="0046597D"/>
    <w:rsid w:val="00470243"/>
    <w:rsid w:val="00472CC8"/>
    <w:rsid w:val="004800F4"/>
    <w:rsid w:val="00481297"/>
    <w:rsid w:val="00482B77"/>
    <w:rsid w:val="00483B86"/>
    <w:rsid w:val="00484520"/>
    <w:rsid w:val="00486885"/>
    <w:rsid w:val="00493ECC"/>
    <w:rsid w:val="00494BD5"/>
    <w:rsid w:val="00496EAD"/>
    <w:rsid w:val="004A1729"/>
    <w:rsid w:val="004A4499"/>
    <w:rsid w:val="004A6D2B"/>
    <w:rsid w:val="004A7F75"/>
    <w:rsid w:val="004B0A64"/>
    <w:rsid w:val="004B2A9C"/>
    <w:rsid w:val="004B2EF4"/>
    <w:rsid w:val="004B7490"/>
    <w:rsid w:val="004B7E2E"/>
    <w:rsid w:val="004C4A7F"/>
    <w:rsid w:val="004C7CA2"/>
    <w:rsid w:val="004D0275"/>
    <w:rsid w:val="004D065E"/>
    <w:rsid w:val="004E2636"/>
    <w:rsid w:val="004E59EB"/>
    <w:rsid w:val="004F46C6"/>
    <w:rsid w:val="00502DBB"/>
    <w:rsid w:val="00502DFD"/>
    <w:rsid w:val="005060AC"/>
    <w:rsid w:val="0050764E"/>
    <w:rsid w:val="00507C65"/>
    <w:rsid w:val="005101AF"/>
    <w:rsid w:val="00511020"/>
    <w:rsid w:val="00512045"/>
    <w:rsid w:val="00513641"/>
    <w:rsid w:val="00520703"/>
    <w:rsid w:val="00520C19"/>
    <w:rsid w:val="0052798C"/>
    <w:rsid w:val="00530474"/>
    <w:rsid w:val="005344B6"/>
    <w:rsid w:val="00534BF7"/>
    <w:rsid w:val="00536097"/>
    <w:rsid w:val="0053680F"/>
    <w:rsid w:val="0054000C"/>
    <w:rsid w:val="005428B9"/>
    <w:rsid w:val="00543FD9"/>
    <w:rsid w:val="0054443A"/>
    <w:rsid w:val="005444A1"/>
    <w:rsid w:val="005457FE"/>
    <w:rsid w:val="00550898"/>
    <w:rsid w:val="00552EAA"/>
    <w:rsid w:val="00554D56"/>
    <w:rsid w:val="00560E67"/>
    <w:rsid w:val="005636FB"/>
    <w:rsid w:val="0056482B"/>
    <w:rsid w:val="00565479"/>
    <w:rsid w:val="00567618"/>
    <w:rsid w:val="00573748"/>
    <w:rsid w:val="005745CD"/>
    <w:rsid w:val="0057484A"/>
    <w:rsid w:val="00577383"/>
    <w:rsid w:val="005825AD"/>
    <w:rsid w:val="00582D2F"/>
    <w:rsid w:val="00583D57"/>
    <w:rsid w:val="00592BD2"/>
    <w:rsid w:val="005972AB"/>
    <w:rsid w:val="005A1B71"/>
    <w:rsid w:val="005A4832"/>
    <w:rsid w:val="005A786E"/>
    <w:rsid w:val="005B22C1"/>
    <w:rsid w:val="005B377E"/>
    <w:rsid w:val="005B7C56"/>
    <w:rsid w:val="005C186C"/>
    <w:rsid w:val="005E0D49"/>
    <w:rsid w:val="005E1C42"/>
    <w:rsid w:val="005E51E2"/>
    <w:rsid w:val="005E5545"/>
    <w:rsid w:val="005F26D2"/>
    <w:rsid w:val="005F367B"/>
    <w:rsid w:val="005F614D"/>
    <w:rsid w:val="005F7C78"/>
    <w:rsid w:val="005F7CEA"/>
    <w:rsid w:val="0060391D"/>
    <w:rsid w:val="0060623C"/>
    <w:rsid w:val="0060742A"/>
    <w:rsid w:val="00607FA3"/>
    <w:rsid w:val="0061004B"/>
    <w:rsid w:val="00610387"/>
    <w:rsid w:val="006109B0"/>
    <w:rsid w:val="00611063"/>
    <w:rsid w:val="00611A87"/>
    <w:rsid w:val="00612528"/>
    <w:rsid w:val="00612D7D"/>
    <w:rsid w:val="00615CE4"/>
    <w:rsid w:val="006259E1"/>
    <w:rsid w:val="00626BA6"/>
    <w:rsid w:val="006310EF"/>
    <w:rsid w:val="00631DF3"/>
    <w:rsid w:val="00633CEA"/>
    <w:rsid w:val="0063750F"/>
    <w:rsid w:val="00642FA4"/>
    <w:rsid w:val="00643A72"/>
    <w:rsid w:val="00643DA7"/>
    <w:rsid w:val="006459D1"/>
    <w:rsid w:val="00646219"/>
    <w:rsid w:val="00650D6B"/>
    <w:rsid w:val="00650EA3"/>
    <w:rsid w:val="006532F9"/>
    <w:rsid w:val="006539F4"/>
    <w:rsid w:val="0065424C"/>
    <w:rsid w:val="0065496C"/>
    <w:rsid w:val="00657DB0"/>
    <w:rsid w:val="00662DB2"/>
    <w:rsid w:val="00663918"/>
    <w:rsid w:val="0066500B"/>
    <w:rsid w:val="006652BA"/>
    <w:rsid w:val="00671BAE"/>
    <w:rsid w:val="00674CCA"/>
    <w:rsid w:val="00674E47"/>
    <w:rsid w:val="0067772A"/>
    <w:rsid w:val="00677CDA"/>
    <w:rsid w:val="006802CC"/>
    <w:rsid w:val="00681275"/>
    <w:rsid w:val="00686520"/>
    <w:rsid w:val="00687265"/>
    <w:rsid w:val="00692212"/>
    <w:rsid w:val="00692C51"/>
    <w:rsid w:val="00695339"/>
    <w:rsid w:val="006959DD"/>
    <w:rsid w:val="00696D90"/>
    <w:rsid w:val="006A4D17"/>
    <w:rsid w:val="006B0AA5"/>
    <w:rsid w:val="006B15EB"/>
    <w:rsid w:val="006B3FBA"/>
    <w:rsid w:val="006B6E8E"/>
    <w:rsid w:val="006C3943"/>
    <w:rsid w:val="006D08D6"/>
    <w:rsid w:val="006D1C6C"/>
    <w:rsid w:val="006D1E40"/>
    <w:rsid w:val="006D2C91"/>
    <w:rsid w:val="006D4265"/>
    <w:rsid w:val="006D43A1"/>
    <w:rsid w:val="006D6500"/>
    <w:rsid w:val="006E41C0"/>
    <w:rsid w:val="006E64EF"/>
    <w:rsid w:val="006F100A"/>
    <w:rsid w:val="006F41F8"/>
    <w:rsid w:val="006F6DFD"/>
    <w:rsid w:val="006F6F06"/>
    <w:rsid w:val="00702CFA"/>
    <w:rsid w:val="007034F9"/>
    <w:rsid w:val="0070417B"/>
    <w:rsid w:val="00704E01"/>
    <w:rsid w:val="0071156B"/>
    <w:rsid w:val="00711A38"/>
    <w:rsid w:val="00711B7F"/>
    <w:rsid w:val="00716B1C"/>
    <w:rsid w:val="00717587"/>
    <w:rsid w:val="00717E9A"/>
    <w:rsid w:val="00721126"/>
    <w:rsid w:val="00723ADE"/>
    <w:rsid w:val="0072614A"/>
    <w:rsid w:val="00732D3A"/>
    <w:rsid w:val="0073529C"/>
    <w:rsid w:val="0073728D"/>
    <w:rsid w:val="00744E23"/>
    <w:rsid w:val="0074668F"/>
    <w:rsid w:val="00753B5F"/>
    <w:rsid w:val="00753D07"/>
    <w:rsid w:val="00757DE9"/>
    <w:rsid w:val="007617B4"/>
    <w:rsid w:val="00770C55"/>
    <w:rsid w:val="007721D2"/>
    <w:rsid w:val="007756C5"/>
    <w:rsid w:val="00777B4E"/>
    <w:rsid w:val="00777B8A"/>
    <w:rsid w:val="007803E9"/>
    <w:rsid w:val="00780463"/>
    <w:rsid w:val="00783AB0"/>
    <w:rsid w:val="007900EC"/>
    <w:rsid w:val="007913BC"/>
    <w:rsid w:val="007924BC"/>
    <w:rsid w:val="007A18A0"/>
    <w:rsid w:val="007A4D65"/>
    <w:rsid w:val="007B19E5"/>
    <w:rsid w:val="007B1DE7"/>
    <w:rsid w:val="007B68A1"/>
    <w:rsid w:val="007C4955"/>
    <w:rsid w:val="007C57E0"/>
    <w:rsid w:val="007C5BF5"/>
    <w:rsid w:val="007C7FBB"/>
    <w:rsid w:val="007D1704"/>
    <w:rsid w:val="007D3964"/>
    <w:rsid w:val="007D639D"/>
    <w:rsid w:val="007D73E2"/>
    <w:rsid w:val="007E0FD9"/>
    <w:rsid w:val="007E1839"/>
    <w:rsid w:val="007E24F0"/>
    <w:rsid w:val="007E49B7"/>
    <w:rsid w:val="007E56E2"/>
    <w:rsid w:val="007E6584"/>
    <w:rsid w:val="007E7341"/>
    <w:rsid w:val="007F5244"/>
    <w:rsid w:val="007F55B8"/>
    <w:rsid w:val="00800F22"/>
    <w:rsid w:val="00803B89"/>
    <w:rsid w:val="00804784"/>
    <w:rsid w:val="00807763"/>
    <w:rsid w:val="008237E4"/>
    <w:rsid w:val="008266CF"/>
    <w:rsid w:val="00832AD5"/>
    <w:rsid w:val="0083562D"/>
    <w:rsid w:val="008363A8"/>
    <w:rsid w:val="00836DE7"/>
    <w:rsid w:val="00837110"/>
    <w:rsid w:val="00842431"/>
    <w:rsid w:val="008462B1"/>
    <w:rsid w:val="00847B52"/>
    <w:rsid w:val="00852F54"/>
    <w:rsid w:val="00857CF9"/>
    <w:rsid w:val="00860822"/>
    <w:rsid w:val="00862B3C"/>
    <w:rsid w:val="00863633"/>
    <w:rsid w:val="0086694C"/>
    <w:rsid w:val="00866978"/>
    <w:rsid w:val="0087031D"/>
    <w:rsid w:val="00871715"/>
    <w:rsid w:val="00872939"/>
    <w:rsid w:val="00880EB3"/>
    <w:rsid w:val="008816CE"/>
    <w:rsid w:val="00881753"/>
    <w:rsid w:val="00883091"/>
    <w:rsid w:val="00883A4C"/>
    <w:rsid w:val="00883DBE"/>
    <w:rsid w:val="0088735D"/>
    <w:rsid w:val="00890817"/>
    <w:rsid w:val="0089165F"/>
    <w:rsid w:val="00897805"/>
    <w:rsid w:val="008A4DF5"/>
    <w:rsid w:val="008A5FEF"/>
    <w:rsid w:val="008B2A9F"/>
    <w:rsid w:val="008B5833"/>
    <w:rsid w:val="008C197D"/>
    <w:rsid w:val="008C3342"/>
    <w:rsid w:val="008C6768"/>
    <w:rsid w:val="008D0734"/>
    <w:rsid w:val="008D1D1E"/>
    <w:rsid w:val="008D2E9E"/>
    <w:rsid w:val="008D36DC"/>
    <w:rsid w:val="008D4684"/>
    <w:rsid w:val="008D707B"/>
    <w:rsid w:val="008E0D5E"/>
    <w:rsid w:val="008E145E"/>
    <w:rsid w:val="008E1C42"/>
    <w:rsid w:val="008F0017"/>
    <w:rsid w:val="008F1BF5"/>
    <w:rsid w:val="008F6B84"/>
    <w:rsid w:val="00901A13"/>
    <w:rsid w:val="00901CA8"/>
    <w:rsid w:val="00904576"/>
    <w:rsid w:val="009051C6"/>
    <w:rsid w:val="0090555A"/>
    <w:rsid w:val="009065B3"/>
    <w:rsid w:val="009132B7"/>
    <w:rsid w:val="00916B4B"/>
    <w:rsid w:val="00916FD6"/>
    <w:rsid w:val="00917F6F"/>
    <w:rsid w:val="009201E2"/>
    <w:rsid w:val="009216B8"/>
    <w:rsid w:val="00921CFD"/>
    <w:rsid w:val="009228D9"/>
    <w:rsid w:val="00922D41"/>
    <w:rsid w:val="00922F2A"/>
    <w:rsid w:val="00930F24"/>
    <w:rsid w:val="00931A03"/>
    <w:rsid w:val="00936BB2"/>
    <w:rsid w:val="009408DE"/>
    <w:rsid w:val="009429C4"/>
    <w:rsid w:val="00950880"/>
    <w:rsid w:val="00950B31"/>
    <w:rsid w:val="00956C0F"/>
    <w:rsid w:val="00956D8C"/>
    <w:rsid w:val="00960B21"/>
    <w:rsid w:val="00961B34"/>
    <w:rsid w:val="00962229"/>
    <w:rsid w:val="009638DD"/>
    <w:rsid w:val="009665E4"/>
    <w:rsid w:val="00967F2F"/>
    <w:rsid w:val="009738F9"/>
    <w:rsid w:val="0098355C"/>
    <w:rsid w:val="009939E9"/>
    <w:rsid w:val="00993B08"/>
    <w:rsid w:val="009955C7"/>
    <w:rsid w:val="00995784"/>
    <w:rsid w:val="00995E1B"/>
    <w:rsid w:val="00996B71"/>
    <w:rsid w:val="009974FC"/>
    <w:rsid w:val="009A3234"/>
    <w:rsid w:val="009A6444"/>
    <w:rsid w:val="009A7764"/>
    <w:rsid w:val="009B08DC"/>
    <w:rsid w:val="009B0CD3"/>
    <w:rsid w:val="009B1061"/>
    <w:rsid w:val="009B5A5A"/>
    <w:rsid w:val="009B7543"/>
    <w:rsid w:val="009C1BF4"/>
    <w:rsid w:val="009C4751"/>
    <w:rsid w:val="009C475B"/>
    <w:rsid w:val="009C7DF9"/>
    <w:rsid w:val="009D22B9"/>
    <w:rsid w:val="009D272B"/>
    <w:rsid w:val="009D34F7"/>
    <w:rsid w:val="009D3933"/>
    <w:rsid w:val="009D526D"/>
    <w:rsid w:val="009D5B81"/>
    <w:rsid w:val="009D69CE"/>
    <w:rsid w:val="009E0FF2"/>
    <w:rsid w:val="009E1F6F"/>
    <w:rsid w:val="009E296E"/>
    <w:rsid w:val="009E674A"/>
    <w:rsid w:val="009F0FB8"/>
    <w:rsid w:val="009F74FD"/>
    <w:rsid w:val="00A077AB"/>
    <w:rsid w:val="00A07B53"/>
    <w:rsid w:val="00A07E87"/>
    <w:rsid w:val="00A107C1"/>
    <w:rsid w:val="00A11A6F"/>
    <w:rsid w:val="00A15006"/>
    <w:rsid w:val="00A159DD"/>
    <w:rsid w:val="00A16F4D"/>
    <w:rsid w:val="00A310A7"/>
    <w:rsid w:val="00A32426"/>
    <w:rsid w:val="00A40F7D"/>
    <w:rsid w:val="00A41520"/>
    <w:rsid w:val="00A41F9F"/>
    <w:rsid w:val="00A47944"/>
    <w:rsid w:val="00A5548E"/>
    <w:rsid w:val="00A56374"/>
    <w:rsid w:val="00A618D7"/>
    <w:rsid w:val="00A7738A"/>
    <w:rsid w:val="00A77B6E"/>
    <w:rsid w:val="00A821CF"/>
    <w:rsid w:val="00A85650"/>
    <w:rsid w:val="00A85865"/>
    <w:rsid w:val="00A914FB"/>
    <w:rsid w:val="00A978E4"/>
    <w:rsid w:val="00AA0E7F"/>
    <w:rsid w:val="00AA506F"/>
    <w:rsid w:val="00AA75A1"/>
    <w:rsid w:val="00AB0667"/>
    <w:rsid w:val="00AB361D"/>
    <w:rsid w:val="00AB3AA3"/>
    <w:rsid w:val="00AB3EFF"/>
    <w:rsid w:val="00AB52DD"/>
    <w:rsid w:val="00AB7A7F"/>
    <w:rsid w:val="00AC1D48"/>
    <w:rsid w:val="00AC6B1F"/>
    <w:rsid w:val="00AC7194"/>
    <w:rsid w:val="00AC73A7"/>
    <w:rsid w:val="00AD010E"/>
    <w:rsid w:val="00AD5C6D"/>
    <w:rsid w:val="00AE7013"/>
    <w:rsid w:val="00AF1235"/>
    <w:rsid w:val="00AF3473"/>
    <w:rsid w:val="00AF3D38"/>
    <w:rsid w:val="00AF79AD"/>
    <w:rsid w:val="00B0010C"/>
    <w:rsid w:val="00B046DF"/>
    <w:rsid w:val="00B0720E"/>
    <w:rsid w:val="00B103DA"/>
    <w:rsid w:val="00B108AE"/>
    <w:rsid w:val="00B11C21"/>
    <w:rsid w:val="00B1514E"/>
    <w:rsid w:val="00B20B5E"/>
    <w:rsid w:val="00B2209F"/>
    <w:rsid w:val="00B27270"/>
    <w:rsid w:val="00B313AA"/>
    <w:rsid w:val="00B43782"/>
    <w:rsid w:val="00B4405A"/>
    <w:rsid w:val="00B45E44"/>
    <w:rsid w:val="00B46EC3"/>
    <w:rsid w:val="00B5135B"/>
    <w:rsid w:val="00B54757"/>
    <w:rsid w:val="00B55D00"/>
    <w:rsid w:val="00B56780"/>
    <w:rsid w:val="00B57699"/>
    <w:rsid w:val="00B60B3D"/>
    <w:rsid w:val="00B61DD1"/>
    <w:rsid w:val="00B62537"/>
    <w:rsid w:val="00B64042"/>
    <w:rsid w:val="00B647AB"/>
    <w:rsid w:val="00B6564F"/>
    <w:rsid w:val="00B664AB"/>
    <w:rsid w:val="00B66B67"/>
    <w:rsid w:val="00B70247"/>
    <w:rsid w:val="00B72364"/>
    <w:rsid w:val="00B753E1"/>
    <w:rsid w:val="00B83292"/>
    <w:rsid w:val="00B90C7D"/>
    <w:rsid w:val="00B914BC"/>
    <w:rsid w:val="00B91DC8"/>
    <w:rsid w:val="00B93E68"/>
    <w:rsid w:val="00B94525"/>
    <w:rsid w:val="00B9516C"/>
    <w:rsid w:val="00B96ECD"/>
    <w:rsid w:val="00B97E3E"/>
    <w:rsid w:val="00BA2978"/>
    <w:rsid w:val="00BA7040"/>
    <w:rsid w:val="00BB1205"/>
    <w:rsid w:val="00BB3992"/>
    <w:rsid w:val="00BB40D3"/>
    <w:rsid w:val="00BB47FB"/>
    <w:rsid w:val="00BB6F20"/>
    <w:rsid w:val="00BB7B12"/>
    <w:rsid w:val="00BC2FC5"/>
    <w:rsid w:val="00BC5FA3"/>
    <w:rsid w:val="00BD071E"/>
    <w:rsid w:val="00BD0725"/>
    <w:rsid w:val="00BD164C"/>
    <w:rsid w:val="00BE0095"/>
    <w:rsid w:val="00BE0ED6"/>
    <w:rsid w:val="00BE5849"/>
    <w:rsid w:val="00BF1D4D"/>
    <w:rsid w:val="00BF4117"/>
    <w:rsid w:val="00BF479C"/>
    <w:rsid w:val="00BF6A8A"/>
    <w:rsid w:val="00C01A56"/>
    <w:rsid w:val="00C05B99"/>
    <w:rsid w:val="00C0641F"/>
    <w:rsid w:val="00C07CA8"/>
    <w:rsid w:val="00C115B0"/>
    <w:rsid w:val="00C11D67"/>
    <w:rsid w:val="00C1734C"/>
    <w:rsid w:val="00C17902"/>
    <w:rsid w:val="00C21EAB"/>
    <w:rsid w:val="00C27DA5"/>
    <w:rsid w:val="00C35185"/>
    <w:rsid w:val="00C41867"/>
    <w:rsid w:val="00C4269C"/>
    <w:rsid w:val="00C43398"/>
    <w:rsid w:val="00C446B5"/>
    <w:rsid w:val="00C44E08"/>
    <w:rsid w:val="00C454D6"/>
    <w:rsid w:val="00C50742"/>
    <w:rsid w:val="00C568FE"/>
    <w:rsid w:val="00C56F7E"/>
    <w:rsid w:val="00C61781"/>
    <w:rsid w:val="00C63E25"/>
    <w:rsid w:val="00C646C8"/>
    <w:rsid w:val="00C65C13"/>
    <w:rsid w:val="00C71420"/>
    <w:rsid w:val="00C71E63"/>
    <w:rsid w:val="00C736AC"/>
    <w:rsid w:val="00C74A9E"/>
    <w:rsid w:val="00C75B2B"/>
    <w:rsid w:val="00C75D20"/>
    <w:rsid w:val="00C76DF3"/>
    <w:rsid w:val="00C80ED7"/>
    <w:rsid w:val="00C813E2"/>
    <w:rsid w:val="00C81553"/>
    <w:rsid w:val="00C833B9"/>
    <w:rsid w:val="00C851CE"/>
    <w:rsid w:val="00C86B34"/>
    <w:rsid w:val="00C86E08"/>
    <w:rsid w:val="00C87588"/>
    <w:rsid w:val="00C90605"/>
    <w:rsid w:val="00C918DC"/>
    <w:rsid w:val="00C961A4"/>
    <w:rsid w:val="00C9632A"/>
    <w:rsid w:val="00C967A9"/>
    <w:rsid w:val="00CA32E0"/>
    <w:rsid w:val="00CA36AE"/>
    <w:rsid w:val="00CA7BD9"/>
    <w:rsid w:val="00CA7C46"/>
    <w:rsid w:val="00CA7C71"/>
    <w:rsid w:val="00CB0E94"/>
    <w:rsid w:val="00CB3215"/>
    <w:rsid w:val="00CB5D8E"/>
    <w:rsid w:val="00CB7536"/>
    <w:rsid w:val="00CC1225"/>
    <w:rsid w:val="00CC662B"/>
    <w:rsid w:val="00CD253B"/>
    <w:rsid w:val="00CD4836"/>
    <w:rsid w:val="00CD675A"/>
    <w:rsid w:val="00CD7F7D"/>
    <w:rsid w:val="00CE23CE"/>
    <w:rsid w:val="00CE27CE"/>
    <w:rsid w:val="00CE37FE"/>
    <w:rsid w:val="00CE3B35"/>
    <w:rsid w:val="00CE6FB4"/>
    <w:rsid w:val="00CF7C8D"/>
    <w:rsid w:val="00D00189"/>
    <w:rsid w:val="00D00C09"/>
    <w:rsid w:val="00D03E58"/>
    <w:rsid w:val="00D07548"/>
    <w:rsid w:val="00D10EA7"/>
    <w:rsid w:val="00D15AFB"/>
    <w:rsid w:val="00D22CEE"/>
    <w:rsid w:val="00D2307E"/>
    <w:rsid w:val="00D23DC7"/>
    <w:rsid w:val="00D276D6"/>
    <w:rsid w:val="00D33045"/>
    <w:rsid w:val="00D34B2A"/>
    <w:rsid w:val="00D40B80"/>
    <w:rsid w:val="00D41274"/>
    <w:rsid w:val="00D413D6"/>
    <w:rsid w:val="00D41896"/>
    <w:rsid w:val="00D455BE"/>
    <w:rsid w:val="00D538E1"/>
    <w:rsid w:val="00D54220"/>
    <w:rsid w:val="00D657DE"/>
    <w:rsid w:val="00D675C2"/>
    <w:rsid w:val="00D67D46"/>
    <w:rsid w:val="00D67F77"/>
    <w:rsid w:val="00D73136"/>
    <w:rsid w:val="00D74387"/>
    <w:rsid w:val="00D756B8"/>
    <w:rsid w:val="00D756D1"/>
    <w:rsid w:val="00D766BF"/>
    <w:rsid w:val="00D76E4A"/>
    <w:rsid w:val="00D772D0"/>
    <w:rsid w:val="00D80D2A"/>
    <w:rsid w:val="00D8216B"/>
    <w:rsid w:val="00D83D4E"/>
    <w:rsid w:val="00D8660B"/>
    <w:rsid w:val="00D87572"/>
    <w:rsid w:val="00D9026D"/>
    <w:rsid w:val="00D904AE"/>
    <w:rsid w:val="00D92E16"/>
    <w:rsid w:val="00DA04B6"/>
    <w:rsid w:val="00DA2C12"/>
    <w:rsid w:val="00DA4E32"/>
    <w:rsid w:val="00DA5790"/>
    <w:rsid w:val="00DA5EE8"/>
    <w:rsid w:val="00DB17F3"/>
    <w:rsid w:val="00DB67F9"/>
    <w:rsid w:val="00DC4BE6"/>
    <w:rsid w:val="00DC5877"/>
    <w:rsid w:val="00DD06B9"/>
    <w:rsid w:val="00DD08B9"/>
    <w:rsid w:val="00DD2601"/>
    <w:rsid w:val="00DD2673"/>
    <w:rsid w:val="00DD5FEB"/>
    <w:rsid w:val="00DD7C15"/>
    <w:rsid w:val="00DE0B13"/>
    <w:rsid w:val="00DF10E8"/>
    <w:rsid w:val="00DF2B41"/>
    <w:rsid w:val="00DF42DD"/>
    <w:rsid w:val="00DF5241"/>
    <w:rsid w:val="00DF58DC"/>
    <w:rsid w:val="00E0242F"/>
    <w:rsid w:val="00E02BA7"/>
    <w:rsid w:val="00E030AF"/>
    <w:rsid w:val="00E0317B"/>
    <w:rsid w:val="00E07565"/>
    <w:rsid w:val="00E147DA"/>
    <w:rsid w:val="00E20B0D"/>
    <w:rsid w:val="00E213ED"/>
    <w:rsid w:val="00E21703"/>
    <w:rsid w:val="00E21CAE"/>
    <w:rsid w:val="00E22C91"/>
    <w:rsid w:val="00E2753B"/>
    <w:rsid w:val="00E300B2"/>
    <w:rsid w:val="00E31599"/>
    <w:rsid w:val="00E37613"/>
    <w:rsid w:val="00E427B7"/>
    <w:rsid w:val="00E43BB1"/>
    <w:rsid w:val="00E44E31"/>
    <w:rsid w:val="00E45FC2"/>
    <w:rsid w:val="00E47B2A"/>
    <w:rsid w:val="00E56890"/>
    <w:rsid w:val="00E61999"/>
    <w:rsid w:val="00E70034"/>
    <w:rsid w:val="00E709AF"/>
    <w:rsid w:val="00E714C3"/>
    <w:rsid w:val="00E71CD9"/>
    <w:rsid w:val="00E73FF2"/>
    <w:rsid w:val="00E7413D"/>
    <w:rsid w:val="00E75BED"/>
    <w:rsid w:val="00E80897"/>
    <w:rsid w:val="00E83EEC"/>
    <w:rsid w:val="00E87CCF"/>
    <w:rsid w:val="00E906D5"/>
    <w:rsid w:val="00E92D52"/>
    <w:rsid w:val="00E94DAE"/>
    <w:rsid w:val="00E953FD"/>
    <w:rsid w:val="00E97291"/>
    <w:rsid w:val="00E976E5"/>
    <w:rsid w:val="00EB0320"/>
    <w:rsid w:val="00EB2852"/>
    <w:rsid w:val="00EB3E33"/>
    <w:rsid w:val="00EB4E7B"/>
    <w:rsid w:val="00EB5D20"/>
    <w:rsid w:val="00EB5D79"/>
    <w:rsid w:val="00EC05F8"/>
    <w:rsid w:val="00EC087F"/>
    <w:rsid w:val="00EC4852"/>
    <w:rsid w:val="00EC625B"/>
    <w:rsid w:val="00EC68C9"/>
    <w:rsid w:val="00ED0EC2"/>
    <w:rsid w:val="00ED3B06"/>
    <w:rsid w:val="00ED59D7"/>
    <w:rsid w:val="00ED73FA"/>
    <w:rsid w:val="00EE678F"/>
    <w:rsid w:val="00F02150"/>
    <w:rsid w:val="00F05BD0"/>
    <w:rsid w:val="00F12B69"/>
    <w:rsid w:val="00F1433C"/>
    <w:rsid w:val="00F1474E"/>
    <w:rsid w:val="00F2017B"/>
    <w:rsid w:val="00F25F18"/>
    <w:rsid w:val="00F27A96"/>
    <w:rsid w:val="00F3072F"/>
    <w:rsid w:val="00F3216F"/>
    <w:rsid w:val="00F32570"/>
    <w:rsid w:val="00F326C9"/>
    <w:rsid w:val="00F32B71"/>
    <w:rsid w:val="00F34445"/>
    <w:rsid w:val="00F34488"/>
    <w:rsid w:val="00F35565"/>
    <w:rsid w:val="00F36579"/>
    <w:rsid w:val="00F366F5"/>
    <w:rsid w:val="00F36FDF"/>
    <w:rsid w:val="00F3700A"/>
    <w:rsid w:val="00F43B60"/>
    <w:rsid w:val="00F442E1"/>
    <w:rsid w:val="00F4682B"/>
    <w:rsid w:val="00F5020C"/>
    <w:rsid w:val="00F52D68"/>
    <w:rsid w:val="00F53378"/>
    <w:rsid w:val="00F543E1"/>
    <w:rsid w:val="00F576EC"/>
    <w:rsid w:val="00F604CD"/>
    <w:rsid w:val="00F61C58"/>
    <w:rsid w:val="00F61F3F"/>
    <w:rsid w:val="00F62B84"/>
    <w:rsid w:val="00F65698"/>
    <w:rsid w:val="00F6686B"/>
    <w:rsid w:val="00F716A2"/>
    <w:rsid w:val="00F72A55"/>
    <w:rsid w:val="00F7538A"/>
    <w:rsid w:val="00F77249"/>
    <w:rsid w:val="00F85B4A"/>
    <w:rsid w:val="00F917F8"/>
    <w:rsid w:val="00F92B40"/>
    <w:rsid w:val="00F93559"/>
    <w:rsid w:val="00F93673"/>
    <w:rsid w:val="00F95000"/>
    <w:rsid w:val="00F979DF"/>
    <w:rsid w:val="00FA22F4"/>
    <w:rsid w:val="00FA4E71"/>
    <w:rsid w:val="00FA5175"/>
    <w:rsid w:val="00FB18ED"/>
    <w:rsid w:val="00FB2E5E"/>
    <w:rsid w:val="00FB3B09"/>
    <w:rsid w:val="00FB5862"/>
    <w:rsid w:val="00FB73A9"/>
    <w:rsid w:val="00FC38B8"/>
    <w:rsid w:val="00FC706E"/>
    <w:rsid w:val="00FC730C"/>
    <w:rsid w:val="00FD0379"/>
    <w:rsid w:val="00FD103A"/>
    <w:rsid w:val="00FD2D48"/>
    <w:rsid w:val="00FD4571"/>
    <w:rsid w:val="00FD635A"/>
    <w:rsid w:val="00FD718F"/>
    <w:rsid w:val="00FE369C"/>
    <w:rsid w:val="00FE6209"/>
    <w:rsid w:val="00FF00A1"/>
    <w:rsid w:val="00FF0C9C"/>
    <w:rsid w:val="00FF1179"/>
    <w:rsid w:val="00FF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/>
    <o:shapelayout v:ext="edit">
      <o:idmap v:ext="edit" data="1"/>
    </o:shapelayout>
  </w:shapeDefaults>
  <w:decimalSymbol w:val="."/>
  <w:listSeparator w:val=","/>
  <w14:docId w14:val="157A900D"/>
  <w15:docId w15:val="{3BD42278-0726-49EE-BF96-A9AC78220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7FB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4269C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DF42DD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C4269C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DF42DD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C4269C"/>
    <w:rPr>
      <w:rFonts w:ascii="Arial" w:hAnsi="Arial"/>
      <w:color w:val="339966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DF42DD"/>
    <w:rPr>
      <w:rFonts w:cs="Times New Roman"/>
      <w:sz w:val="20"/>
      <w:szCs w:val="20"/>
    </w:rPr>
  </w:style>
  <w:style w:type="table" w:styleId="TableGrid">
    <w:name w:val="Table Grid"/>
    <w:basedOn w:val="TableNormal"/>
    <w:uiPriority w:val="99"/>
    <w:rsid w:val="00C42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rsid w:val="000F03D3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DF42DD"/>
    <w:rPr>
      <w:rFonts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0F03D3"/>
    <w:rPr>
      <w:rFonts w:cs="Times New Roman"/>
      <w:vertAlign w:val="superscript"/>
    </w:rPr>
  </w:style>
  <w:style w:type="character" w:styleId="PageNumber">
    <w:name w:val="page number"/>
    <w:basedOn w:val="DefaultParagraphFont"/>
    <w:uiPriority w:val="99"/>
    <w:rsid w:val="000120CD"/>
    <w:rPr>
      <w:rFonts w:cs="Times New Roman"/>
    </w:rPr>
  </w:style>
  <w:style w:type="character" w:styleId="CommentReference">
    <w:name w:val="annotation reference"/>
    <w:basedOn w:val="DefaultParagraphFont"/>
    <w:uiPriority w:val="99"/>
    <w:semiHidden/>
    <w:rsid w:val="009638DD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9638DD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DF42DD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9638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DF42DD"/>
    <w:rPr>
      <w:rFonts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9638D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F42DD"/>
    <w:rPr>
      <w:rFonts w:cs="Times New Roman"/>
      <w:sz w:val="2"/>
    </w:rPr>
  </w:style>
  <w:style w:type="paragraph" w:customStyle="1" w:styleId="Default">
    <w:name w:val="Default"/>
    <w:uiPriority w:val="99"/>
    <w:rsid w:val="0063750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24260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242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OUTCOME OF WIGSB REVIEW</vt:lpstr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OUTCOME OF WIGSB REVIEW</dc:title>
  <dc:subject/>
  <dc:creator>WIGSB Secretariat</dc:creator>
  <cp:keywords/>
  <dc:description/>
  <cp:lastModifiedBy>Lana Jayne Yee (NWIS-Data Standards)</cp:lastModifiedBy>
  <cp:revision>7</cp:revision>
  <cp:lastPrinted>2020-12-01T11:24:00Z</cp:lastPrinted>
  <dcterms:created xsi:type="dcterms:W3CDTF">2013-02-19T12:34:00Z</dcterms:created>
  <dcterms:modified xsi:type="dcterms:W3CDTF">2020-12-01T11:31:00Z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A4300935</vt:lpwstr>
  </property>
  <property fmtid="{D5CDD505-2E9C-101B-9397-08002B2CF9AE}" pid="4" name="Objective-Title">
    <vt:lpwstr>20130114 Outcome Template v4.2</vt:lpwstr>
  </property>
  <property fmtid="{D5CDD505-2E9C-101B-9397-08002B2CF9AE}" pid="5" name="Objective-Comment">
    <vt:lpwstr>
    </vt:lpwstr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Owner">
    <vt:lpwstr>Greenway, Sally (HSSDG - DHSS - ISD)</vt:lpwstr>
  </property>
  <property fmtid="{D5CDD505-2E9C-101B-9397-08002B2CF9AE}" pid="9" name="Objective-Path">
    <vt:lpwstr>Objective Global Folder:Corporate File Plan:WORKING WITH STAKEHOLDERS:Working with Stakeholders - Public Sector Organisations:Working with Stakeholders - Public Sector - National Health Service (NHS) Bodies - Non EU Funded:NHS - Welsh Information Governan</vt:lpwstr>
  </property>
  <property fmtid="{D5CDD505-2E9C-101B-9397-08002B2CF9AE}" pid="10" name="Objective-Parent">
    <vt:lpwstr>NHS - Welsh Information Governance Standards Board (WIGSB) - Functions and Processes - 2011-2016</vt:lpwstr>
  </property>
  <property fmtid="{D5CDD505-2E9C-101B-9397-08002B2CF9AE}" pid="11" name="Objective-State">
    <vt:lpwstr>Published</vt:lpwstr>
  </property>
  <property fmtid="{D5CDD505-2E9C-101B-9397-08002B2CF9AE}" pid="12" name="Objective-Version">
    <vt:lpwstr>1.0</vt:lpwstr>
  </property>
  <property fmtid="{D5CDD505-2E9C-101B-9397-08002B2CF9AE}" pid="13" name="Objective-VersionNumber">
    <vt:r8>2</vt:r8>
  </property>
  <property fmtid="{D5CDD505-2E9C-101B-9397-08002B2CF9AE}" pid="14" name="Objective-VersionComment">
    <vt:lpwstr>Version 2</vt:lpwstr>
  </property>
  <property fmtid="{D5CDD505-2E9C-101B-9397-08002B2CF9AE}" pid="15" name="Objective-FileNumber">
    <vt:lpwstr>qA923885</vt:lpwstr>
  </property>
  <property fmtid="{D5CDD505-2E9C-101B-9397-08002B2CF9AE}" pid="16" name="Objective-Classification">
    <vt:lpwstr>[Inherited - Restricted]</vt:lpwstr>
  </property>
  <property fmtid="{D5CDD505-2E9C-101B-9397-08002B2CF9AE}" pid="17" name="Objective-Caveats">
    <vt:lpwstr>
    </vt:lpwstr>
  </property>
  <property fmtid="{D5CDD505-2E9C-101B-9397-08002B2CF9AE}" pid="18" name="Objective-Language [system]">
    <vt:lpwstr>English (eng)</vt:lpwstr>
  </property>
  <property fmtid="{D5CDD505-2E9C-101B-9397-08002B2CF9AE}" pid="19" name="Objective-What to Keep [system]">
    <vt:lpwstr>No</vt:lpwstr>
  </property>
  <property fmtid="{D5CDD505-2E9C-101B-9397-08002B2CF9AE}" pid="20" name="Objective-Official Translation [system]">
    <vt:lpwstr>
    </vt:lpwstr>
  </property>
  <property fmtid="{D5CDD505-2E9C-101B-9397-08002B2CF9AE}" pid="21" name="Objective-CreationStamp">
    <vt:filetime>2013-01-14T15:22:45Z</vt:filetime>
  </property>
  <property fmtid="{D5CDD505-2E9C-101B-9397-08002B2CF9AE}" pid="22" name="Objective-DatePublished">
    <vt:filetime>2013-01-14T15:23:19Z</vt:filetime>
  </property>
  <property fmtid="{D5CDD505-2E9C-101B-9397-08002B2CF9AE}" pid="23" name="Objective-ModificationStamp">
    <vt:filetime>2013-01-14T15:23:04Z</vt:filetime>
  </property>
  <property fmtid="{D5CDD505-2E9C-101B-9397-08002B2CF9AE}" pid="24" name="Objective-Date Acquired [system]">
    <vt:filetime>2013-01-14T00:00:00Z</vt:filetime>
  </property>
</Properties>
</file>